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640"/>
        <w:gridCol w:w="535"/>
        <w:gridCol w:w="1063"/>
        <w:gridCol w:w="746"/>
        <w:gridCol w:w="724"/>
      </w:tblGrid>
      <w:tr w:rsidR="005D3A7F" w:rsidRPr="005D3A7F" w14:paraId="77D2BFB7" w14:textId="77777777" w:rsidTr="00A23FBD">
        <w:trPr>
          <w:trHeight w:val="397"/>
        </w:trPr>
        <w:tc>
          <w:tcPr>
            <w:tcW w:w="1665" w:type="dxa"/>
            <w:vAlign w:val="bottom"/>
          </w:tcPr>
          <w:p w14:paraId="1AA251D7" w14:textId="77777777" w:rsidR="006C290A" w:rsidRPr="005D3A7F" w:rsidRDefault="006C290A" w:rsidP="006C290A">
            <w:pPr>
              <w:jc w:val="right"/>
              <w:rPr>
                <w:color w:val="262626" w:themeColor="text1" w:themeTint="D9"/>
              </w:rPr>
            </w:pPr>
            <w:r w:rsidRPr="005D3A7F">
              <w:rPr>
                <w:color w:val="262626" w:themeColor="text1" w:themeTint="D9"/>
              </w:rPr>
              <w:t>Buenos Aires,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bottom"/>
          </w:tcPr>
          <w:p w14:paraId="602A6192" w14:textId="77777777" w:rsidR="006C290A" w:rsidRPr="005D3A7F" w:rsidRDefault="00E47719">
            <w:pPr>
              <w:rPr>
                <w:color w:val="262626" w:themeColor="text1" w:themeTint="D9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760188522"/>
                <w:placeholder>
                  <w:docPart w:val="D9173B6423B54D7990E36E612EDC3E82"/>
                </w:placeholder>
                <w:showingPlcHdr/>
                <w:text/>
              </w:sdtPr>
              <w:sdtEndPr/>
              <w:sdtContent>
                <w:r w:rsidR="007637A9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  <w:tc>
          <w:tcPr>
            <w:tcW w:w="535" w:type="dxa"/>
            <w:vAlign w:val="bottom"/>
          </w:tcPr>
          <w:p w14:paraId="54EE0E48" w14:textId="77777777" w:rsidR="006C290A" w:rsidRPr="005D3A7F" w:rsidRDefault="006C290A" w:rsidP="005D0D01">
            <w:pPr>
              <w:jc w:val="right"/>
              <w:rPr>
                <w:color w:val="262626" w:themeColor="text1" w:themeTint="D9"/>
              </w:rPr>
            </w:pPr>
            <w:r w:rsidRPr="005D3A7F">
              <w:rPr>
                <w:color w:val="262626" w:themeColor="text1" w:themeTint="D9"/>
              </w:rPr>
              <w:t>de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bottom"/>
          </w:tcPr>
          <w:p w14:paraId="4BA6BDBE" w14:textId="77777777" w:rsidR="006C290A" w:rsidRPr="005D3A7F" w:rsidRDefault="00E47719">
            <w:pPr>
              <w:rPr>
                <w:color w:val="262626" w:themeColor="text1" w:themeTint="D9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398944816"/>
                <w:placeholder>
                  <w:docPart w:val="B35AA83FC2B2433FB6D3BA15AA1398B5"/>
                </w:placeholder>
                <w:showingPlcHdr/>
                <w:text/>
              </w:sdtPr>
              <w:sdtEndPr/>
              <w:sdtContent>
                <w:r w:rsidR="007637A9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  <w:tc>
          <w:tcPr>
            <w:tcW w:w="746" w:type="dxa"/>
            <w:vAlign w:val="bottom"/>
          </w:tcPr>
          <w:p w14:paraId="56C9F6D7" w14:textId="77777777" w:rsidR="006C290A" w:rsidRPr="005D3A7F" w:rsidRDefault="006C290A" w:rsidP="006C290A">
            <w:pPr>
              <w:jc w:val="right"/>
              <w:rPr>
                <w:color w:val="262626" w:themeColor="text1" w:themeTint="D9"/>
              </w:rPr>
            </w:pPr>
            <w:r w:rsidRPr="005D3A7F">
              <w:rPr>
                <w:color w:val="262626" w:themeColor="text1" w:themeTint="D9"/>
              </w:rPr>
              <w:t>de 20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bottom"/>
          </w:tcPr>
          <w:p w14:paraId="1D0F87A0" w14:textId="77777777" w:rsidR="006C290A" w:rsidRPr="005D3A7F" w:rsidRDefault="00E47719">
            <w:pPr>
              <w:rPr>
                <w:color w:val="262626" w:themeColor="text1" w:themeTint="D9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511809461"/>
                <w:placeholder>
                  <w:docPart w:val="4F267F51DF6D422C9FC4195DA44F129D"/>
                </w:placeholder>
                <w:showingPlcHdr/>
                <w:text/>
              </w:sdtPr>
              <w:sdtEndPr/>
              <w:sdtContent>
                <w:r w:rsidR="007637A9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</w:tr>
    </w:tbl>
    <w:p w14:paraId="6B11D154" w14:textId="77777777" w:rsidR="006C290A" w:rsidRDefault="006C290A">
      <w:pPr>
        <w:rPr>
          <w:lang w:val="es-AR"/>
        </w:rPr>
      </w:pPr>
    </w:p>
    <w:p w14:paraId="25987B7A" w14:textId="77777777" w:rsidR="00922853" w:rsidRPr="00EE5667" w:rsidRDefault="006C290A" w:rsidP="00A23FBD">
      <w:pPr>
        <w:ind w:left="142"/>
        <w:rPr>
          <w:rFonts w:ascii="Calibri" w:eastAsia="Times New Roman" w:hAnsi="Calibri" w:cs="Calibri"/>
          <w:color w:val="404040"/>
          <w:sz w:val="24"/>
          <w:szCs w:val="24"/>
          <w:lang w:val="es-AR"/>
        </w:rPr>
      </w:pPr>
      <w:r w:rsidRPr="00EE5667">
        <w:rPr>
          <w:rFonts w:ascii="Calibri" w:eastAsia="Times New Roman" w:hAnsi="Calibri" w:cs="Calibri"/>
          <w:color w:val="404040"/>
          <w:sz w:val="24"/>
          <w:szCs w:val="24"/>
          <w:lang w:val="es-AR"/>
        </w:rPr>
        <w:t xml:space="preserve">Señor </w:t>
      </w:r>
      <w:proofErr w:type="gramStart"/>
      <w:r w:rsidRPr="00EE5667">
        <w:rPr>
          <w:rFonts w:ascii="Calibri" w:eastAsia="Times New Roman" w:hAnsi="Calibri" w:cs="Calibri"/>
          <w:color w:val="404040"/>
          <w:sz w:val="24"/>
          <w:szCs w:val="24"/>
          <w:lang w:val="es-AR"/>
        </w:rPr>
        <w:t>Presidente</w:t>
      </w:r>
      <w:proofErr w:type="gramEnd"/>
      <w:r w:rsidRPr="00EE5667">
        <w:rPr>
          <w:rFonts w:ascii="Calibri" w:eastAsia="Times New Roman" w:hAnsi="Calibri" w:cs="Calibri"/>
          <w:color w:val="404040"/>
          <w:sz w:val="24"/>
          <w:szCs w:val="24"/>
          <w:lang w:val="es-AR"/>
        </w:rPr>
        <w:t xml:space="preserve"> del Instituto Argentino del Envase</w:t>
      </w:r>
      <w:r w:rsidR="00EE5667" w:rsidRPr="00EE5667">
        <w:rPr>
          <w:rFonts w:ascii="Calibri" w:eastAsia="Times New Roman" w:hAnsi="Calibri" w:cs="Calibri"/>
          <w:color w:val="404040"/>
          <w:sz w:val="24"/>
          <w:szCs w:val="24"/>
          <w:lang w:val="es-AR"/>
        </w:rPr>
        <w:t>,</w:t>
      </w: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1526"/>
        <w:gridCol w:w="454"/>
        <w:gridCol w:w="7801"/>
      </w:tblGrid>
      <w:tr w:rsidR="005D3A7F" w:rsidRPr="00772998" w14:paraId="6D3381C7" w14:textId="77777777" w:rsidTr="00A23FB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5C9D0" w14:textId="77777777" w:rsidR="00BF42EC" w:rsidRPr="005D3A7F" w:rsidRDefault="00BF42EC">
            <w:pPr>
              <w:rPr>
                <w:color w:val="262626" w:themeColor="text1" w:themeTint="D9"/>
                <w:sz w:val="20"/>
                <w:szCs w:val="20"/>
                <w:lang w:val="es-AR"/>
              </w:rPr>
            </w:pPr>
            <w:r w:rsidRPr="005D3A7F">
              <w:rPr>
                <w:color w:val="262626" w:themeColor="text1" w:themeTint="D9"/>
                <w:sz w:val="20"/>
                <w:szCs w:val="20"/>
                <w:lang w:val="es-AR"/>
              </w:rPr>
              <w:t>El que suscribe,</w:t>
            </w:r>
          </w:p>
        </w:tc>
        <w:tc>
          <w:tcPr>
            <w:tcW w:w="8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DC303D" w14:textId="77777777" w:rsidR="00BF42EC" w:rsidRPr="005D3A7F" w:rsidRDefault="00E47719" w:rsidP="006C290A">
            <w:pPr>
              <w:rPr>
                <w:color w:val="262626" w:themeColor="text1" w:themeTint="D9"/>
                <w:lang w:val="es-A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1370335608"/>
                <w:placeholder>
                  <w:docPart w:val="98B30A0F5C404737A5D176391EBD03E2"/>
                </w:placeholder>
                <w:showingPlcHdr/>
                <w:text/>
              </w:sdtPr>
              <w:sdtEndPr/>
              <w:sdtContent>
                <w:r w:rsidR="00772998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</w:tr>
      <w:tr w:rsidR="00212EB9" w:rsidRPr="005D3A7F" w14:paraId="251A60F8" w14:textId="77777777" w:rsidTr="00A23FBD">
        <w:trPr>
          <w:trHeight w:val="397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6A59A" w14:textId="77777777" w:rsidR="00212EB9" w:rsidRPr="005D3A7F" w:rsidRDefault="00212EB9">
            <w:pPr>
              <w:rPr>
                <w:color w:val="262626" w:themeColor="text1" w:themeTint="D9"/>
                <w:sz w:val="20"/>
                <w:szCs w:val="20"/>
                <w:lang w:val="es-AR"/>
              </w:rPr>
            </w:pPr>
            <w:r w:rsidRPr="005D3A7F">
              <w:rPr>
                <w:color w:val="262626" w:themeColor="text1" w:themeTint="D9"/>
                <w:sz w:val="20"/>
                <w:szCs w:val="20"/>
                <w:lang w:val="es-AR"/>
              </w:rPr>
              <w:t>en representación de</w:t>
            </w:r>
          </w:p>
        </w:tc>
        <w:tc>
          <w:tcPr>
            <w:tcW w:w="7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0BFDF4" w14:textId="77777777" w:rsidR="00212EB9" w:rsidRPr="005D3A7F" w:rsidRDefault="00E47719" w:rsidP="006C290A">
            <w:pPr>
              <w:rPr>
                <w:color w:val="262626" w:themeColor="text1" w:themeTint="D9"/>
                <w:lang w:val="es-A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846448654"/>
                <w:placeholder>
                  <w:docPart w:val="571662094A3B42BB8A5632DD130FA7F9"/>
                </w:placeholder>
                <w:showingPlcHdr/>
                <w:text/>
              </w:sdtPr>
              <w:sdtEndPr/>
              <w:sdtContent>
                <w:r w:rsidR="00772998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</w:tr>
      <w:tr w:rsidR="00212EB9" w:rsidRPr="00E47719" w14:paraId="04F25981" w14:textId="77777777" w:rsidTr="00A23FBD">
        <w:trPr>
          <w:trHeight w:val="71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95BC5" w14:textId="4247174F" w:rsidR="00212EB9" w:rsidRPr="005D3A7F" w:rsidRDefault="00212EB9" w:rsidP="00A23FBD">
            <w:pPr>
              <w:spacing w:line="276" w:lineRule="auto"/>
              <w:rPr>
                <w:color w:val="262626" w:themeColor="text1" w:themeTint="D9"/>
                <w:lang w:val="es-AR"/>
              </w:rPr>
            </w:pPr>
            <w:r w:rsidRPr="005D3A7F">
              <w:rPr>
                <w:color w:val="262626" w:themeColor="text1" w:themeTint="D9"/>
                <w:sz w:val="20"/>
                <w:szCs w:val="20"/>
                <w:lang w:val="es-AR"/>
              </w:rPr>
              <w:t>se complace en informarle que, encuadrándose sus actividades dentro de los estatutos del Instituto, solicita ser aceptado como socio.</w:t>
            </w:r>
          </w:p>
        </w:tc>
      </w:tr>
    </w:tbl>
    <w:p w14:paraId="60606F2C" w14:textId="77777777" w:rsidR="00EF44DF" w:rsidRPr="005D3A7F" w:rsidRDefault="00EF44DF" w:rsidP="00BF42EC">
      <w:pPr>
        <w:spacing w:after="0"/>
        <w:rPr>
          <w:color w:val="262626" w:themeColor="text1" w:themeTint="D9"/>
          <w:sz w:val="20"/>
          <w:szCs w:val="20"/>
          <w:lang w:val="es-AR"/>
        </w:rPr>
      </w:pPr>
    </w:p>
    <w:tbl>
      <w:tblPr>
        <w:tblStyle w:val="TableGrid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EF44DF" w14:paraId="02C6832A" w14:textId="77777777" w:rsidTr="00772998">
        <w:trPr>
          <w:trHeight w:val="723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6E95C57F" w14:textId="77777777" w:rsidR="00EF44DF" w:rsidRDefault="00E47719" w:rsidP="005D0D01">
            <w:pPr>
              <w:jc w:val="center"/>
              <w:rPr>
                <w:lang w:val="es-A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27074831"/>
                <w:placeholder>
                  <w:docPart w:val="B311EE74957D42EBB0E77F377094801C"/>
                </w:placeholder>
                <w:showingPlcHdr/>
                <w:text/>
              </w:sdtPr>
              <w:sdtEndPr/>
              <w:sdtContent>
                <w:r w:rsidR="00772998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</w:tr>
      <w:tr w:rsidR="00EF44DF" w14:paraId="3C799D6B" w14:textId="77777777" w:rsidTr="005D0D01">
        <w:tc>
          <w:tcPr>
            <w:tcW w:w="3969" w:type="dxa"/>
            <w:tcBorders>
              <w:top w:val="single" w:sz="4" w:space="0" w:color="auto"/>
            </w:tcBorders>
          </w:tcPr>
          <w:p w14:paraId="14A296A3" w14:textId="77777777" w:rsidR="00EF44DF" w:rsidRPr="00EF44DF" w:rsidRDefault="00EF44DF" w:rsidP="005D0D01">
            <w:pPr>
              <w:jc w:val="center"/>
              <w:rPr>
                <w:sz w:val="20"/>
                <w:szCs w:val="20"/>
                <w:lang w:val="es-AR"/>
              </w:rPr>
            </w:pPr>
            <w:r w:rsidRPr="00EF44DF">
              <w:rPr>
                <w:sz w:val="20"/>
                <w:szCs w:val="20"/>
                <w:lang w:val="es-AR"/>
              </w:rPr>
              <w:t>Firma y aclaración</w:t>
            </w:r>
          </w:p>
        </w:tc>
      </w:tr>
    </w:tbl>
    <w:p w14:paraId="2098F72D" w14:textId="77777777" w:rsidR="00EF44DF" w:rsidRDefault="00EF44DF" w:rsidP="00EF44DF">
      <w:pPr>
        <w:jc w:val="center"/>
        <w:rPr>
          <w:lang w:val="es-A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68"/>
      </w:tblGrid>
      <w:tr w:rsidR="00EF44DF" w14:paraId="26CA460C" w14:textId="77777777" w:rsidTr="00020784">
        <w:trPr>
          <w:trHeight w:val="403"/>
        </w:trPr>
        <w:tc>
          <w:tcPr>
            <w:tcW w:w="10456" w:type="dxa"/>
            <w:shd w:val="clear" w:color="auto" w:fill="F2F2F2" w:themeFill="background1" w:themeFillShade="F2"/>
          </w:tcPr>
          <w:p w14:paraId="274F4301" w14:textId="77777777" w:rsidR="00EF44DF" w:rsidRDefault="00020784" w:rsidP="00020784">
            <w:pPr>
              <w:tabs>
                <w:tab w:val="left" w:pos="2934"/>
                <w:tab w:val="center" w:pos="5120"/>
              </w:tabs>
              <w:rPr>
                <w:lang w:val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s-AR"/>
              </w:rPr>
              <w:tab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s-AR"/>
              </w:rPr>
              <w:tab/>
            </w:r>
            <w:r w:rsidR="00EF44DF" w:rsidRPr="00EF44D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s-AR"/>
              </w:rPr>
              <w:t>Datos</w:t>
            </w:r>
            <w:r w:rsidR="00EF44DF">
              <w:rPr>
                <w:lang w:val="es-AR"/>
              </w:rPr>
              <w:t xml:space="preserve"> </w:t>
            </w:r>
            <w:r w:rsidR="00EF44DF" w:rsidRPr="00EF44D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s-AR"/>
              </w:rPr>
              <w:t>del solicitante</w:t>
            </w:r>
          </w:p>
        </w:tc>
      </w:tr>
    </w:tbl>
    <w:p w14:paraId="38EDF52E" w14:textId="77777777" w:rsidR="00EF44DF" w:rsidRDefault="00EF44DF">
      <w:pPr>
        <w:rPr>
          <w:lang w:val="es-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9"/>
        <w:gridCol w:w="534"/>
        <w:gridCol w:w="4905"/>
      </w:tblGrid>
      <w:tr w:rsidR="00EF44DF" w14:paraId="08D9D130" w14:textId="77777777" w:rsidTr="00212EB9">
        <w:trPr>
          <w:trHeight w:val="340"/>
        </w:trPr>
        <w:tc>
          <w:tcPr>
            <w:tcW w:w="10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E3AFBE" w14:textId="77777777" w:rsidR="00EF44DF" w:rsidRDefault="00EF44DF">
            <w:pPr>
              <w:rPr>
                <w:lang w:val="es-AR"/>
              </w:rPr>
            </w:pPr>
            <w:r w:rsidRPr="00C17AA5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Razón social</w:t>
            </w:r>
          </w:p>
        </w:tc>
      </w:tr>
      <w:tr w:rsidR="00EF44DF" w14:paraId="14970693" w14:textId="77777777" w:rsidTr="00212EB9">
        <w:trPr>
          <w:trHeight w:val="340"/>
        </w:trPr>
        <w:tc>
          <w:tcPr>
            <w:tcW w:w="10461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273AC4A7" w14:textId="77777777" w:rsidR="00EF44DF" w:rsidRDefault="00E47719">
            <w:pPr>
              <w:rPr>
                <w:lang w:val="es-A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1044650349"/>
                <w:placeholder>
                  <w:docPart w:val="A4B40958F16542C38CA7BCD3B4E97A3D"/>
                </w:placeholder>
                <w:showingPlcHdr/>
                <w:text/>
              </w:sdtPr>
              <w:sdtEndPr/>
              <w:sdtContent>
                <w:r w:rsidR="00772998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</w:tr>
      <w:tr w:rsidR="00EF44DF" w14:paraId="426CB148" w14:textId="77777777" w:rsidTr="00212EB9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E3E8F5" w14:textId="77777777" w:rsidR="00EF44DF" w:rsidRDefault="00EF44DF" w:rsidP="00C17AA5">
            <w:pPr>
              <w:spacing w:before="240"/>
              <w:rPr>
                <w:lang w:val="es-AR"/>
              </w:rPr>
            </w:pPr>
            <w:r w:rsidRPr="00C17AA5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Nombre de fantasía</w:t>
            </w:r>
          </w:p>
        </w:tc>
      </w:tr>
      <w:tr w:rsidR="00EF44DF" w14:paraId="694FEBA9" w14:textId="77777777" w:rsidTr="00212EB9">
        <w:trPr>
          <w:trHeight w:val="340"/>
        </w:trPr>
        <w:tc>
          <w:tcPr>
            <w:tcW w:w="10461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5ED9EC6D" w14:textId="77777777" w:rsidR="00EF44DF" w:rsidRDefault="00E47719">
            <w:pPr>
              <w:rPr>
                <w:lang w:val="es-A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961154198"/>
                <w:placeholder>
                  <w:docPart w:val="EEEE1346F2C647E085DC44BAAA63732C"/>
                </w:placeholder>
                <w:showingPlcHdr/>
                <w:text/>
              </w:sdtPr>
              <w:sdtEndPr/>
              <w:sdtContent>
                <w:r w:rsidR="00772998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</w:tr>
      <w:tr w:rsidR="00EF44DF" w14:paraId="29C9557C" w14:textId="77777777" w:rsidTr="00212EB9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1098F9" w14:textId="77777777" w:rsidR="00EF44DF" w:rsidRDefault="00EF44DF" w:rsidP="00C17AA5">
            <w:pPr>
              <w:spacing w:before="240"/>
              <w:rPr>
                <w:lang w:val="es-AR"/>
              </w:rPr>
            </w:pPr>
            <w:r w:rsidRPr="00C17AA5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CUIT</w:t>
            </w:r>
          </w:p>
        </w:tc>
      </w:tr>
      <w:tr w:rsidR="00EF44DF" w14:paraId="7C301B3D" w14:textId="77777777" w:rsidTr="00212EB9">
        <w:trPr>
          <w:trHeight w:val="340"/>
        </w:trPr>
        <w:tc>
          <w:tcPr>
            <w:tcW w:w="10461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2BE14566" w14:textId="77777777" w:rsidR="00EF44DF" w:rsidRDefault="00E47719">
            <w:pPr>
              <w:rPr>
                <w:lang w:val="es-A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1865557683"/>
                <w:placeholder>
                  <w:docPart w:val="0CAF9A8337304DDA8D538885D801B6DA"/>
                </w:placeholder>
                <w:showingPlcHdr/>
                <w:text/>
              </w:sdtPr>
              <w:sdtEndPr/>
              <w:sdtContent>
                <w:r w:rsidR="00772998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</w:tr>
      <w:tr w:rsidR="00EF44DF" w14:paraId="39417126" w14:textId="77777777" w:rsidTr="00212EB9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1F469" w14:textId="77777777" w:rsidR="00EF44DF" w:rsidRDefault="00EF44DF" w:rsidP="00C17AA5">
            <w:pPr>
              <w:spacing w:before="240"/>
              <w:rPr>
                <w:lang w:val="es-AR"/>
              </w:rPr>
            </w:pPr>
            <w:r w:rsidRPr="00C17AA5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Teléfono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5A46B8" w14:textId="77777777" w:rsidR="00EF44DF" w:rsidRDefault="00EF44DF" w:rsidP="00C17AA5">
            <w:pPr>
              <w:spacing w:before="240"/>
              <w:rPr>
                <w:lang w:val="es-AR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57F43C" w14:textId="77777777" w:rsidR="00EF44DF" w:rsidRDefault="00EF44DF" w:rsidP="00C17AA5">
            <w:pPr>
              <w:spacing w:before="240"/>
              <w:rPr>
                <w:lang w:val="es-AR"/>
              </w:rPr>
            </w:pPr>
            <w:r w:rsidRPr="00C17AA5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Celular/WhatsApp</w:t>
            </w:r>
          </w:p>
        </w:tc>
      </w:tr>
      <w:tr w:rsidR="00EF44DF" w14:paraId="25730C1D" w14:textId="77777777" w:rsidTr="00212EB9">
        <w:trPr>
          <w:trHeight w:val="3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9E7FFF" w14:textId="77777777" w:rsidR="00EF44DF" w:rsidRDefault="00E47719">
            <w:pPr>
              <w:rPr>
                <w:lang w:val="es-A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-2011280113"/>
                <w:placeholder>
                  <w:docPart w:val="0A28BD968A4741E4BAC3B674DFE415A7"/>
                </w:placeholder>
                <w:showingPlcHdr/>
                <w:text/>
              </w:sdtPr>
              <w:sdtEndPr/>
              <w:sdtContent>
                <w:r w:rsidR="00772998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10E29" w14:textId="77777777" w:rsidR="00EF44DF" w:rsidRDefault="00EF44DF">
            <w:pPr>
              <w:rPr>
                <w:lang w:val="es-AR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A92165" w14:textId="77777777" w:rsidR="00EF44DF" w:rsidRDefault="00E47719">
            <w:pPr>
              <w:rPr>
                <w:lang w:val="es-A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-685527008"/>
                <w:placeholder>
                  <w:docPart w:val="12418421A59D48B58772AF845C1A8975"/>
                </w:placeholder>
                <w:showingPlcHdr/>
                <w:text/>
              </w:sdtPr>
              <w:sdtEndPr/>
              <w:sdtContent>
                <w:r w:rsidR="00772998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</w:tr>
      <w:tr w:rsidR="00EF44DF" w14:paraId="4802758A" w14:textId="77777777" w:rsidTr="00212EB9">
        <w:trPr>
          <w:trHeight w:val="340"/>
        </w:trPr>
        <w:tc>
          <w:tcPr>
            <w:tcW w:w="10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A48801" w14:textId="77777777" w:rsidR="00EF44DF" w:rsidRDefault="00EF44DF" w:rsidP="00C17AA5">
            <w:pPr>
              <w:spacing w:before="240"/>
              <w:rPr>
                <w:lang w:val="es-AR"/>
              </w:rPr>
            </w:pPr>
            <w:r w:rsidRPr="00C17AA5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Redes sociales</w:t>
            </w:r>
          </w:p>
        </w:tc>
      </w:tr>
      <w:tr w:rsidR="00EF44DF" w14:paraId="1668623E" w14:textId="77777777" w:rsidTr="00212EB9">
        <w:trPr>
          <w:trHeight w:val="340"/>
        </w:trPr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640D8B" w14:textId="77777777" w:rsidR="00EF44DF" w:rsidRDefault="00E47719">
            <w:pPr>
              <w:rPr>
                <w:lang w:val="es-A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-1644727030"/>
                <w:placeholder>
                  <w:docPart w:val="BB16DA2CFE644B43818EE9A20E561AD6"/>
                </w:placeholder>
                <w:showingPlcHdr/>
                <w:text/>
              </w:sdtPr>
              <w:sdtEndPr/>
              <w:sdtContent>
                <w:r w:rsidR="00772998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</w:tr>
    </w:tbl>
    <w:p w14:paraId="3D8DA8B5" w14:textId="77777777" w:rsidR="00EF44DF" w:rsidRDefault="00EF44DF">
      <w:pPr>
        <w:rPr>
          <w:lang w:val="es-A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73"/>
      </w:tblGrid>
      <w:tr w:rsidR="00746A63" w:rsidRPr="00E47719" w14:paraId="502B10D1" w14:textId="77777777" w:rsidTr="00A23FBD">
        <w:tc>
          <w:tcPr>
            <w:tcW w:w="4395" w:type="dxa"/>
          </w:tcPr>
          <w:p w14:paraId="7E8E0CD4" w14:textId="77777777" w:rsidR="00746A63" w:rsidRDefault="00746A63">
            <w:pPr>
              <w:rPr>
                <w:lang w:val="es-AR"/>
              </w:rPr>
            </w:pPr>
            <w:r w:rsidRPr="00746A63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Condición frente al IVA</w:t>
            </w:r>
          </w:p>
        </w:tc>
        <w:tc>
          <w:tcPr>
            <w:tcW w:w="5373" w:type="dxa"/>
          </w:tcPr>
          <w:p w14:paraId="2A8F227E" w14:textId="77777777" w:rsidR="00746A63" w:rsidRPr="00746A63" w:rsidRDefault="00746A63">
            <w:pPr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  <w:r w:rsidRPr="00746A63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 xml:space="preserve">Impuesto a las ganancias – ¿Es agente de retención? </w:t>
            </w:r>
          </w:p>
        </w:tc>
      </w:tr>
      <w:tr w:rsidR="00746A63" w14:paraId="693A42B0" w14:textId="77777777" w:rsidTr="00A23FBD">
        <w:tc>
          <w:tcPr>
            <w:tcW w:w="4395" w:type="dxa"/>
          </w:tcPr>
          <w:p w14:paraId="1F3101FC" w14:textId="19698CEB" w:rsidR="00746A63" w:rsidRDefault="00746A63" w:rsidP="00746A63">
            <w:pPr>
              <w:spacing w:before="240"/>
              <w:rPr>
                <w:lang w:val="es-AR"/>
              </w:rPr>
            </w:pPr>
            <w:r>
              <w:rPr>
                <w:lang w:val="es-AR"/>
              </w:rPr>
              <w:object w:dxaOrig="1440" w:dyaOrig="1440" w14:anchorId="4B722A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08pt;height:18pt" o:ole="">
                  <v:imagedata r:id="rId7" o:title=""/>
                </v:shape>
                <w:control r:id="rId8" w:name="ResponsableInscripto" w:shapeid="_x0000_i1041"/>
              </w:object>
            </w:r>
            <w:r>
              <w:rPr>
                <w:lang w:val="es-AR"/>
              </w:rPr>
              <w:object w:dxaOrig="1440" w:dyaOrig="1440" w14:anchorId="75CF7278">
                <v:shape id="_x0000_i1043" type="#_x0000_t75" style="width:96.75pt;height:18pt" o:ole="">
                  <v:imagedata r:id="rId9" o:title=""/>
                </v:shape>
                <w:control r:id="rId10" w:name="ConsumidorFinal" w:shapeid="_x0000_i1043"/>
              </w:object>
            </w:r>
            <w:r>
              <w:rPr>
                <w:lang w:val="es-AR"/>
              </w:rPr>
              <w:object w:dxaOrig="1440" w:dyaOrig="1440" w14:anchorId="32675324">
                <v:shape id="_x0000_i1045" type="#_x0000_t75" style="width:102.75pt;height:18pt" o:ole="">
                  <v:imagedata r:id="rId11" o:title=""/>
                </v:shape>
                <w:control r:id="rId12" w:name="Exento" w:shapeid="_x0000_i1045"/>
              </w:object>
            </w:r>
            <w:r>
              <w:rPr>
                <w:lang w:val="es-AR"/>
              </w:rPr>
              <w:t xml:space="preserve">  </w:t>
            </w:r>
            <w:r>
              <w:rPr>
                <w:lang w:val="es-AR"/>
              </w:rPr>
              <w:object w:dxaOrig="1440" w:dyaOrig="1440" w14:anchorId="40ED5522">
                <v:shape id="_x0000_i1047" type="#_x0000_t75" style="width:99.75pt;height:18pt" o:ole="">
                  <v:imagedata r:id="rId13" o:title=""/>
                </v:shape>
                <w:control r:id="rId14" w:name="AgenteDeRetencion" w:shapeid="_x0000_i1047"/>
              </w:object>
            </w:r>
          </w:p>
        </w:tc>
        <w:tc>
          <w:tcPr>
            <w:tcW w:w="5373" w:type="dxa"/>
          </w:tcPr>
          <w:p w14:paraId="3625F524" w14:textId="3E947B2C" w:rsidR="00746A63" w:rsidRPr="00746A63" w:rsidRDefault="00746A63" w:rsidP="00746A63">
            <w:pPr>
              <w:spacing w:before="240"/>
            </w:pPr>
            <w:r>
              <w:object w:dxaOrig="1440" w:dyaOrig="1440" w14:anchorId="6BE7D702">
                <v:shape id="_x0000_i1049" type="#_x0000_t75" style="width:50.25pt;height:18pt" o:ole="">
                  <v:imagedata r:id="rId15" o:title=""/>
                </v:shape>
                <w:control r:id="rId16" w:name="Si" w:shapeid="_x0000_i1049"/>
              </w:object>
            </w:r>
            <w:r>
              <w:object w:dxaOrig="1440" w:dyaOrig="1440" w14:anchorId="383069E1">
                <v:shape id="_x0000_i1051" type="#_x0000_t75" style="width:63pt;height:18pt" o:ole="">
                  <v:imagedata r:id="rId17" o:title=""/>
                </v:shape>
                <w:control r:id="rId18" w:name="No" w:shapeid="_x0000_i1051"/>
              </w:object>
            </w:r>
          </w:p>
        </w:tc>
      </w:tr>
    </w:tbl>
    <w:p w14:paraId="7B1D4741" w14:textId="77777777" w:rsidR="00746A63" w:rsidRDefault="00746A63">
      <w:pPr>
        <w:rPr>
          <w:lang w:val="es-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7"/>
        <w:gridCol w:w="324"/>
        <w:gridCol w:w="2937"/>
        <w:gridCol w:w="324"/>
        <w:gridCol w:w="3256"/>
      </w:tblGrid>
      <w:tr w:rsidR="00DF65C1" w14:paraId="74769D93" w14:textId="77777777" w:rsidTr="00DF65C1"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14:paraId="2D438957" w14:textId="77777777" w:rsidR="00DF65C1" w:rsidRPr="00DF65C1" w:rsidRDefault="00DF65C1">
            <w:pPr>
              <w:rPr>
                <w:lang w:val="es-AR"/>
              </w:rPr>
            </w:pPr>
            <w:r w:rsidRPr="00DF65C1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Ingresos brutos Nº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2F8AAD8" w14:textId="77777777" w:rsidR="00DF65C1" w:rsidRPr="00DF65C1" w:rsidRDefault="00DF65C1" w:rsidP="00DF65C1">
            <w:pPr>
              <w:rPr>
                <w:lang w:val="es-AR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14:paraId="68BEEAF2" w14:textId="77777777" w:rsidR="00DF65C1" w:rsidRDefault="00DF65C1">
            <w:r w:rsidRPr="00DF65C1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Convenio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F4834E1" w14:textId="77777777" w:rsidR="00DF65C1" w:rsidRDefault="00DF65C1" w:rsidP="00DF65C1"/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10219C52" w14:textId="77777777" w:rsidR="00DF65C1" w:rsidRDefault="00DF65C1">
            <w:r w:rsidRPr="00746A63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¿Es agente de retención?</w:t>
            </w:r>
          </w:p>
        </w:tc>
      </w:tr>
      <w:tr w:rsidR="00DF65C1" w14:paraId="21E17212" w14:textId="77777777" w:rsidTr="00212EB9">
        <w:trPr>
          <w:trHeight w:val="34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87FB8E" w14:textId="77777777" w:rsidR="00DF65C1" w:rsidRDefault="00E47719"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554905358"/>
                <w:placeholder>
                  <w:docPart w:val="8E071F663E554B3B99F6187ECF812314"/>
                </w:placeholder>
                <w:showingPlcHdr/>
                <w:text/>
              </w:sdtPr>
              <w:sdtEndPr/>
              <w:sdtContent>
                <w:r w:rsidR="00772998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A2078" w14:textId="77777777" w:rsidR="00DF65C1" w:rsidRDefault="00DF65C1"/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4C8A0B" w14:textId="77777777" w:rsidR="00DF65C1" w:rsidRDefault="00E47719"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64621502"/>
                <w:placeholder>
                  <w:docPart w:val="1E866B6B71884B51AE6967D2FA5564F9"/>
                </w:placeholder>
                <w:showingPlcHdr/>
                <w:text/>
              </w:sdtPr>
              <w:sdtEndPr/>
              <w:sdtContent>
                <w:r w:rsidR="00772998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058716E" w14:textId="77777777" w:rsidR="00DF65C1" w:rsidRDefault="00DF65C1"/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0C0473F7" w14:textId="5A9A2CC7" w:rsidR="00DF65C1" w:rsidRDefault="00964FFC">
            <w:r>
              <w:object w:dxaOrig="1440" w:dyaOrig="1440" w14:anchorId="345AA3D9">
                <v:shape id="_x0000_i1053" type="#_x0000_t75" style="width:54pt;height:18pt" o:ole="">
                  <v:imagedata r:id="rId19" o:title=""/>
                </v:shape>
                <w:control r:id="rId20" w:name="Si2" w:shapeid="_x0000_i1053"/>
              </w:object>
            </w:r>
            <w:r>
              <w:object w:dxaOrig="1440" w:dyaOrig="1440" w14:anchorId="144C7DC6">
                <v:shape id="_x0000_i1055" type="#_x0000_t75" style="width:54pt;height:18pt" o:ole="">
                  <v:imagedata r:id="rId21" o:title=""/>
                </v:shape>
                <w:control r:id="rId22" w:name="No2" w:shapeid="_x0000_i1055"/>
              </w:object>
            </w:r>
          </w:p>
        </w:tc>
      </w:tr>
    </w:tbl>
    <w:p w14:paraId="60E1DDE0" w14:textId="77777777" w:rsidR="00746A63" w:rsidRDefault="00746A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39"/>
      </w:tblGrid>
      <w:tr w:rsidR="00020784" w14:paraId="2A8B6131" w14:textId="77777777" w:rsidTr="00772998">
        <w:trPr>
          <w:trHeight w:val="403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9C333" w14:textId="77777777" w:rsidR="00020784" w:rsidRPr="00020784" w:rsidRDefault="00020784">
            <w:pPr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  <w:r w:rsidRPr="00020784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Cantidad de empleados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right w:val="nil"/>
            </w:tcBorders>
          </w:tcPr>
          <w:p w14:paraId="159259CA" w14:textId="77777777" w:rsidR="00020784" w:rsidRDefault="00E47719"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1113320945"/>
                <w:placeholder>
                  <w:docPart w:val="D23B3C163E53437F9F7A2DE181457966"/>
                </w:placeholder>
                <w:showingPlcHdr/>
                <w:text/>
              </w:sdtPr>
              <w:sdtEndPr/>
              <w:sdtContent>
                <w:r w:rsidR="00772998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</w:tr>
    </w:tbl>
    <w:p w14:paraId="401C613A" w14:textId="77777777" w:rsidR="00964FFC" w:rsidRDefault="00964FFC"/>
    <w:p w14:paraId="1BCAD267" w14:textId="77777777" w:rsidR="00584870" w:rsidRDefault="0058487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68"/>
      </w:tblGrid>
      <w:tr w:rsidR="00020784" w14:paraId="5FFB7082" w14:textId="77777777" w:rsidTr="00020784">
        <w:trPr>
          <w:trHeight w:val="403"/>
        </w:trPr>
        <w:tc>
          <w:tcPr>
            <w:tcW w:w="10456" w:type="dxa"/>
            <w:shd w:val="clear" w:color="auto" w:fill="F2F2F2" w:themeFill="background1" w:themeFillShade="F2"/>
          </w:tcPr>
          <w:p w14:paraId="4EF67536" w14:textId="77777777" w:rsidR="00020784" w:rsidRDefault="00020784" w:rsidP="00020784">
            <w:pPr>
              <w:jc w:val="center"/>
              <w:rPr>
                <w:lang w:val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s-AR"/>
              </w:rPr>
              <w:t>Domicilio fiscal</w:t>
            </w:r>
          </w:p>
        </w:tc>
      </w:tr>
    </w:tbl>
    <w:p w14:paraId="4C18078A" w14:textId="77777777" w:rsidR="00020784" w:rsidRDefault="0002078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4"/>
        <w:gridCol w:w="309"/>
        <w:gridCol w:w="4875"/>
      </w:tblGrid>
      <w:tr w:rsidR="00020784" w14:paraId="07560BC2" w14:textId="77777777" w:rsidTr="00EE5667">
        <w:tc>
          <w:tcPr>
            <w:tcW w:w="4911" w:type="dxa"/>
          </w:tcPr>
          <w:p w14:paraId="50E60A94" w14:textId="77777777" w:rsidR="00020784" w:rsidRDefault="00020784">
            <w:r w:rsidRPr="00020784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Dirección</w:t>
            </w:r>
          </w:p>
        </w:tc>
        <w:tc>
          <w:tcPr>
            <w:tcW w:w="317" w:type="dxa"/>
          </w:tcPr>
          <w:p w14:paraId="2430BA9E" w14:textId="77777777" w:rsidR="00020784" w:rsidRDefault="00020784" w:rsidP="00020784"/>
        </w:tc>
        <w:tc>
          <w:tcPr>
            <w:tcW w:w="5228" w:type="dxa"/>
          </w:tcPr>
          <w:p w14:paraId="7C73F39F" w14:textId="77777777" w:rsidR="00020784" w:rsidRDefault="00020784">
            <w:r w:rsidRPr="00020784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Localidad</w:t>
            </w:r>
          </w:p>
        </w:tc>
      </w:tr>
      <w:tr w:rsidR="00020784" w14:paraId="034EEB73" w14:textId="77777777" w:rsidTr="00EE5667">
        <w:trPr>
          <w:trHeight w:val="403"/>
        </w:trPr>
        <w:tc>
          <w:tcPr>
            <w:tcW w:w="4911" w:type="dxa"/>
            <w:tcBorders>
              <w:left w:val="single" w:sz="4" w:space="0" w:color="auto"/>
              <w:bottom w:val="single" w:sz="4" w:space="0" w:color="auto"/>
            </w:tcBorders>
          </w:tcPr>
          <w:p w14:paraId="0B0DC1A9" w14:textId="77777777" w:rsidR="00020784" w:rsidRDefault="00E47719"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86509377"/>
                <w:placeholder>
                  <w:docPart w:val="3F781F8EE8C64203B028FD76ECBF1176"/>
                </w:placeholder>
                <w:showingPlcHdr/>
                <w:text/>
              </w:sdtPr>
              <w:sdtEndPr/>
              <w:sdtContent>
                <w:r w:rsidR="00772998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  <w:tc>
          <w:tcPr>
            <w:tcW w:w="317" w:type="dxa"/>
            <w:tcBorders>
              <w:right w:val="single" w:sz="4" w:space="0" w:color="auto"/>
            </w:tcBorders>
          </w:tcPr>
          <w:p w14:paraId="29CB1C01" w14:textId="77777777" w:rsidR="00020784" w:rsidRDefault="00020784"/>
        </w:tc>
        <w:tc>
          <w:tcPr>
            <w:tcW w:w="5228" w:type="dxa"/>
            <w:tcBorders>
              <w:left w:val="single" w:sz="4" w:space="0" w:color="auto"/>
              <w:bottom w:val="single" w:sz="4" w:space="0" w:color="auto"/>
            </w:tcBorders>
          </w:tcPr>
          <w:p w14:paraId="6FFE2143" w14:textId="77777777" w:rsidR="00020784" w:rsidRDefault="00E47719"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825093140"/>
                <w:placeholder>
                  <w:docPart w:val="394DF3EBF054430DA42BAC14CD8A2139"/>
                </w:placeholder>
                <w:showingPlcHdr/>
                <w:text/>
              </w:sdtPr>
              <w:sdtEndPr/>
              <w:sdtContent>
                <w:r w:rsidR="00772998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</w:tr>
      <w:tr w:rsidR="00020784" w14:paraId="2C990521" w14:textId="77777777" w:rsidTr="00EE5667">
        <w:tc>
          <w:tcPr>
            <w:tcW w:w="4911" w:type="dxa"/>
            <w:tcBorders>
              <w:top w:val="single" w:sz="4" w:space="0" w:color="auto"/>
            </w:tcBorders>
          </w:tcPr>
          <w:p w14:paraId="05AB41AB" w14:textId="77777777" w:rsidR="00020784" w:rsidRDefault="00020784" w:rsidP="00020784">
            <w:pPr>
              <w:spacing w:before="240"/>
            </w:pPr>
            <w:r w:rsidRPr="00020784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Provincia</w:t>
            </w:r>
          </w:p>
        </w:tc>
        <w:tc>
          <w:tcPr>
            <w:tcW w:w="317" w:type="dxa"/>
          </w:tcPr>
          <w:p w14:paraId="1602FB04" w14:textId="77777777" w:rsidR="00020784" w:rsidRDefault="00020784" w:rsidP="00020784">
            <w:pPr>
              <w:spacing w:before="240"/>
            </w:pP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0B649446" w14:textId="77777777" w:rsidR="00020784" w:rsidRDefault="00020784" w:rsidP="00020784">
            <w:pPr>
              <w:spacing w:before="240"/>
            </w:pPr>
            <w:r w:rsidRPr="00020784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Código postal</w:t>
            </w:r>
          </w:p>
        </w:tc>
      </w:tr>
      <w:tr w:rsidR="00020784" w14:paraId="7FC3BB87" w14:textId="77777777" w:rsidTr="00EE5667">
        <w:trPr>
          <w:trHeight w:val="403"/>
        </w:trPr>
        <w:tc>
          <w:tcPr>
            <w:tcW w:w="4911" w:type="dxa"/>
            <w:tcBorders>
              <w:left w:val="single" w:sz="4" w:space="0" w:color="auto"/>
              <w:bottom w:val="single" w:sz="4" w:space="0" w:color="auto"/>
            </w:tcBorders>
          </w:tcPr>
          <w:p w14:paraId="05668DF5" w14:textId="77777777" w:rsidR="00020784" w:rsidRDefault="00E47719"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1029150762"/>
                <w:placeholder>
                  <w:docPart w:val="B9D1D670DC1846ED91EC0ABBCFEF4C75"/>
                </w:placeholder>
                <w:showingPlcHdr/>
                <w:text/>
              </w:sdtPr>
              <w:sdtEndPr/>
              <w:sdtContent>
                <w:r w:rsidR="00772998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  <w:tc>
          <w:tcPr>
            <w:tcW w:w="317" w:type="dxa"/>
            <w:tcBorders>
              <w:right w:val="single" w:sz="4" w:space="0" w:color="auto"/>
            </w:tcBorders>
          </w:tcPr>
          <w:p w14:paraId="4A60AC5C" w14:textId="77777777" w:rsidR="00020784" w:rsidRDefault="00020784"/>
        </w:tc>
        <w:tc>
          <w:tcPr>
            <w:tcW w:w="5228" w:type="dxa"/>
            <w:tcBorders>
              <w:left w:val="single" w:sz="4" w:space="0" w:color="auto"/>
              <w:bottom w:val="single" w:sz="4" w:space="0" w:color="auto"/>
            </w:tcBorders>
          </w:tcPr>
          <w:p w14:paraId="79C11807" w14:textId="77777777" w:rsidR="00020784" w:rsidRDefault="00E47719"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-1269240601"/>
                <w:placeholder>
                  <w:docPart w:val="D01F8E13D9204D67B9255E64BDE387E7"/>
                </w:placeholder>
                <w:showingPlcHdr/>
                <w:text/>
              </w:sdtPr>
              <w:sdtEndPr/>
              <w:sdtContent>
                <w:r w:rsidR="00772998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</w:tr>
      <w:tr w:rsidR="00020784" w14:paraId="3877295D" w14:textId="77777777" w:rsidTr="00EE5667">
        <w:tc>
          <w:tcPr>
            <w:tcW w:w="10456" w:type="dxa"/>
            <w:gridSpan w:val="3"/>
          </w:tcPr>
          <w:p w14:paraId="12FE14F8" w14:textId="77777777" w:rsidR="00020784" w:rsidRDefault="00020784" w:rsidP="00020784">
            <w:pPr>
              <w:spacing w:before="240"/>
            </w:pPr>
            <w:r w:rsidRPr="00020784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Teléfono</w:t>
            </w:r>
          </w:p>
        </w:tc>
      </w:tr>
      <w:tr w:rsidR="00020784" w14:paraId="51AFB723" w14:textId="77777777" w:rsidTr="00EE5667">
        <w:trPr>
          <w:trHeight w:val="403"/>
        </w:trPr>
        <w:tc>
          <w:tcPr>
            <w:tcW w:w="1045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E7AA243" w14:textId="77777777" w:rsidR="00020784" w:rsidRDefault="00E47719"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1286700075"/>
                <w:placeholder>
                  <w:docPart w:val="FFED8664D2924C3589141361FA0BAE5E"/>
                </w:placeholder>
                <w:showingPlcHdr/>
                <w:text/>
              </w:sdtPr>
              <w:sdtEndPr/>
              <w:sdtContent>
                <w:r w:rsidR="00772998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</w:tr>
    </w:tbl>
    <w:p w14:paraId="5D11888A" w14:textId="77777777" w:rsidR="00020784" w:rsidRDefault="0002078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68"/>
      </w:tblGrid>
      <w:tr w:rsidR="00060E36" w14:paraId="6D146F70" w14:textId="77777777" w:rsidTr="000A21D1">
        <w:trPr>
          <w:trHeight w:val="403"/>
        </w:trPr>
        <w:tc>
          <w:tcPr>
            <w:tcW w:w="10456" w:type="dxa"/>
            <w:shd w:val="clear" w:color="auto" w:fill="F2F2F2" w:themeFill="background1" w:themeFillShade="F2"/>
          </w:tcPr>
          <w:p w14:paraId="04AFF346" w14:textId="77777777" w:rsidR="00060E36" w:rsidRDefault="00060E36" w:rsidP="00060E36">
            <w:pPr>
              <w:jc w:val="center"/>
              <w:rPr>
                <w:lang w:val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s-AR"/>
              </w:rPr>
              <w:t>Rubro</w:t>
            </w:r>
          </w:p>
        </w:tc>
      </w:tr>
    </w:tbl>
    <w:p w14:paraId="4403FF91" w14:textId="77777777" w:rsidR="00060E36" w:rsidRDefault="00060E36" w:rsidP="00060E3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4863"/>
      </w:tblGrid>
      <w:tr w:rsidR="005D3A7F" w:rsidRPr="00E47719" w14:paraId="76368781" w14:textId="77777777" w:rsidTr="00060E36">
        <w:tc>
          <w:tcPr>
            <w:tcW w:w="5228" w:type="dxa"/>
          </w:tcPr>
          <w:p w14:paraId="68703C75" w14:textId="0B6C3515" w:rsidR="00060E36" w:rsidRPr="005D3A7F" w:rsidRDefault="00E47719" w:rsidP="00060E36">
            <w:pPr>
              <w:rPr>
                <w:color w:val="262626" w:themeColor="text1" w:themeTint="D9"/>
                <w:lang w:val="es-AR"/>
              </w:rPr>
            </w:pPr>
            <w:sdt>
              <w:sdtPr>
                <w:rPr>
                  <w:color w:val="262626" w:themeColor="text1" w:themeTint="D9"/>
                  <w:lang w:val="es-AR"/>
                </w:rPr>
                <w:id w:val="-144160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E36" w:rsidRPr="005D3A7F">
                  <w:rPr>
                    <w:rFonts w:ascii="MS Gothic" w:eastAsia="MS Gothic" w:hAnsi="MS Gothic" w:hint="eastAsia"/>
                    <w:color w:val="262626" w:themeColor="text1" w:themeTint="D9"/>
                    <w:lang w:val="es-AR"/>
                  </w:rPr>
                  <w:t>☐</w:t>
                </w:r>
              </w:sdtContent>
            </w:sdt>
            <w:r>
              <w:rPr>
                <w:color w:val="262626" w:themeColor="text1" w:themeTint="D9"/>
                <w:lang w:val="es-AR"/>
              </w:rPr>
              <w:t xml:space="preserve"> </w:t>
            </w:r>
            <w:r w:rsidR="00060E36" w:rsidRPr="005D3A7F">
              <w:rPr>
                <w:color w:val="262626" w:themeColor="text1" w:themeTint="D9"/>
                <w:lang w:val="es-AR"/>
              </w:rPr>
              <w:t>Fabricante/ representante de materias primas</w:t>
            </w:r>
          </w:p>
          <w:p w14:paraId="34CC4C17" w14:textId="513D203F" w:rsidR="00060E36" w:rsidRPr="005D3A7F" w:rsidRDefault="00060E36" w:rsidP="00060E36">
            <w:pPr>
              <w:rPr>
                <w:color w:val="262626" w:themeColor="text1" w:themeTint="D9"/>
                <w:lang w:val="es-AR"/>
              </w:rPr>
            </w:pPr>
            <w:r w:rsidRPr="005D3A7F">
              <w:rPr>
                <w:color w:val="262626" w:themeColor="text1" w:themeTint="D9"/>
                <w:lang w:val="es-AR"/>
              </w:rPr>
              <w:t xml:space="preserve">    </w:t>
            </w:r>
            <w:r w:rsidR="00E47719">
              <w:rPr>
                <w:color w:val="262626" w:themeColor="text1" w:themeTint="D9"/>
                <w:lang w:val="es-AR"/>
              </w:rPr>
              <w:t xml:space="preserve"> </w:t>
            </w:r>
            <w:r w:rsidRPr="005D3A7F">
              <w:rPr>
                <w:color w:val="262626" w:themeColor="text1" w:themeTint="D9"/>
                <w:lang w:val="es-AR"/>
              </w:rPr>
              <w:t>e insumos</w:t>
            </w:r>
          </w:p>
          <w:p w14:paraId="1C8FE44D" w14:textId="77777777" w:rsidR="00060E36" w:rsidRPr="005D3A7F" w:rsidRDefault="00060E36" w:rsidP="00060E36">
            <w:pPr>
              <w:rPr>
                <w:color w:val="262626" w:themeColor="text1" w:themeTint="D9"/>
                <w:lang w:val="es-AR"/>
              </w:rPr>
            </w:pPr>
          </w:p>
          <w:p w14:paraId="57361E8F" w14:textId="77777777" w:rsidR="00060E36" w:rsidRPr="005D3A7F" w:rsidRDefault="00E47719" w:rsidP="00060E36">
            <w:pPr>
              <w:rPr>
                <w:color w:val="262626" w:themeColor="text1" w:themeTint="D9"/>
                <w:lang w:val="es-AR"/>
              </w:rPr>
            </w:pPr>
            <w:sdt>
              <w:sdtPr>
                <w:rPr>
                  <w:color w:val="262626" w:themeColor="text1" w:themeTint="D9"/>
                  <w:lang w:val="es-AR"/>
                </w:rPr>
                <w:id w:val="-91894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E36" w:rsidRPr="005D3A7F">
                  <w:rPr>
                    <w:rFonts w:ascii="MS Gothic" w:eastAsia="MS Gothic" w:hAnsi="MS Gothic" w:hint="eastAsia"/>
                    <w:color w:val="262626" w:themeColor="text1" w:themeTint="D9"/>
                    <w:lang w:val="es-AR"/>
                  </w:rPr>
                  <w:t>☐</w:t>
                </w:r>
              </w:sdtContent>
            </w:sdt>
            <w:r w:rsidR="00060E36" w:rsidRPr="005D3A7F">
              <w:rPr>
                <w:color w:val="262626" w:themeColor="text1" w:themeTint="D9"/>
                <w:lang w:val="es-AR"/>
              </w:rPr>
              <w:t xml:space="preserve"> Fabricante de envases, embalajes y/o accesorios</w:t>
            </w:r>
          </w:p>
          <w:p w14:paraId="523F43D1" w14:textId="77777777" w:rsidR="00060E36" w:rsidRPr="005D3A7F" w:rsidRDefault="00060E36" w:rsidP="00060E36">
            <w:pPr>
              <w:rPr>
                <w:color w:val="262626" w:themeColor="text1" w:themeTint="D9"/>
                <w:lang w:val="es-AR"/>
              </w:rPr>
            </w:pPr>
          </w:p>
          <w:p w14:paraId="60198A08" w14:textId="77777777" w:rsidR="00060E36" w:rsidRPr="005D3A7F" w:rsidRDefault="00E47719" w:rsidP="00060E36">
            <w:pPr>
              <w:rPr>
                <w:color w:val="262626" w:themeColor="text1" w:themeTint="D9"/>
                <w:lang w:val="es-AR"/>
              </w:rPr>
            </w:pPr>
            <w:sdt>
              <w:sdtPr>
                <w:rPr>
                  <w:color w:val="262626" w:themeColor="text1" w:themeTint="D9"/>
                  <w:lang w:val="es-AR"/>
                </w:rPr>
                <w:id w:val="-29621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E36" w:rsidRPr="005D3A7F">
                  <w:rPr>
                    <w:rFonts w:ascii="MS Gothic" w:eastAsia="MS Gothic" w:hAnsi="MS Gothic" w:hint="eastAsia"/>
                    <w:color w:val="262626" w:themeColor="text1" w:themeTint="D9"/>
                    <w:lang w:val="es-AR"/>
                  </w:rPr>
                  <w:t>☐</w:t>
                </w:r>
              </w:sdtContent>
            </w:sdt>
            <w:r w:rsidR="00060E36" w:rsidRPr="005D3A7F">
              <w:rPr>
                <w:color w:val="262626" w:themeColor="text1" w:themeTint="D9"/>
                <w:lang w:val="es-AR"/>
              </w:rPr>
              <w:t xml:space="preserve"> Fabricante/ representante de máquinas y equipos</w:t>
            </w:r>
          </w:p>
        </w:tc>
        <w:tc>
          <w:tcPr>
            <w:tcW w:w="5228" w:type="dxa"/>
          </w:tcPr>
          <w:p w14:paraId="4ED13E54" w14:textId="77777777" w:rsidR="00060E36" w:rsidRPr="005D3A7F" w:rsidRDefault="00E47719" w:rsidP="00060E36">
            <w:pPr>
              <w:rPr>
                <w:color w:val="262626" w:themeColor="text1" w:themeTint="D9"/>
                <w:lang w:val="es-AR"/>
              </w:rPr>
            </w:pPr>
            <w:sdt>
              <w:sdtPr>
                <w:rPr>
                  <w:color w:val="262626" w:themeColor="text1" w:themeTint="D9"/>
                  <w:lang w:val="es-AR"/>
                </w:rPr>
                <w:id w:val="-124864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E36" w:rsidRPr="005D3A7F">
                  <w:rPr>
                    <w:rFonts w:ascii="MS Gothic" w:eastAsia="MS Gothic" w:hAnsi="MS Gothic" w:hint="eastAsia"/>
                    <w:color w:val="262626" w:themeColor="text1" w:themeTint="D9"/>
                    <w:lang w:val="es-AR"/>
                  </w:rPr>
                  <w:t>☐</w:t>
                </w:r>
              </w:sdtContent>
            </w:sdt>
            <w:r w:rsidR="00060E36" w:rsidRPr="005D3A7F">
              <w:rPr>
                <w:color w:val="262626" w:themeColor="text1" w:themeTint="D9"/>
                <w:lang w:val="es-AR"/>
              </w:rPr>
              <w:t xml:space="preserve"> Servicios</w:t>
            </w:r>
          </w:p>
          <w:p w14:paraId="4C510C29" w14:textId="77777777" w:rsidR="00060E36" w:rsidRPr="005D3A7F" w:rsidRDefault="00060E36" w:rsidP="00060E36">
            <w:pPr>
              <w:rPr>
                <w:color w:val="262626" w:themeColor="text1" w:themeTint="D9"/>
                <w:lang w:val="es-AR"/>
              </w:rPr>
            </w:pPr>
          </w:p>
          <w:p w14:paraId="5C4C4D18" w14:textId="77777777" w:rsidR="00060E36" w:rsidRPr="005D3A7F" w:rsidRDefault="00E47719" w:rsidP="00060E36">
            <w:pPr>
              <w:tabs>
                <w:tab w:val="left" w:pos="1128"/>
              </w:tabs>
              <w:rPr>
                <w:color w:val="262626" w:themeColor="text1" w:themeTint="D9"/>
                <w:lang w:val="es-AR"/>
              </w:rPr>
            </w:pPr>
            <w:sdt>
              <w:sdtPr>
                <w:rPr>
                  <w:color w:val="262626" w:themeColor="text1" w:themeTint="D9"/>
                  <w:lang w:val="es-AR"/>
                </w:rPr>
                <w:id w:val="-112823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E36" w:rsidRPr="005D3A7F">
                  <w:rPr>
                    <w:rFonts w:ascii="MS Gothic" w:eastAsia="MS Gothic" w:hAnsi="MS Gothic" w:hint="eastAsia"/>
                    <w:color w:val="262626" w:themeColor="text1" w:themeTint="D9"/>
                    <w:lang w:val="es-AR"/>
                  </w:rPr>
                  <w:t>☐</w:t>
                </w:r>
              </w:sdtContent>
            </w:sdt>
            <w:r w:rsidR="00060E36" w:rsidRPr="005D3A7F">
              <w:rPr>
                <w:color w:val="262626" w:themeColor="text1" w:themeTint="D9"/>
                <w:lang w:val="es-AR"/>
              </w:rPr>
              <w:t xml:space="preserve"> Empresa usuaria de envases</w:t>
            </w:r>
            <w:r w:rsidR="00060E36" w:rsidRPr="005D3A7F">
              <w:rPr>
                <w:color w:val="262626" w:themeColor="text1" w:themeTint="D9"/>
                <w:lang w:val="es-AR"/>
              </w:rPr>
              <w:tab/>
            </w:r>
          </w:p>
        </w:tc>
      </w:tr>
    </w:tbl>
    <w:p w14:paraId="24F94E62" w14:textId="77777777" w:rsidR="00060E36" w:rsidRDefault="00060E36" w:rsidP="00060E36">
      <w:pPr>
        <w:rPr>
          <w:lang w:val="es-AR"/>
        </w:rPr>
      </w:pPr>
    </w:p>
    <w:p w14:paraId="0B40DC72" w14:textId="77777777" w:rsidR="00060E36" w:rsidRPr="00060E36" w:rsidRDefault="00060E36" w:rsidP="00060E36">
      <w:pPr>
        <w:rPr>
          <w:rFonts w:ascii="Calibri" w:eastAsia="Times New Roman" w:hAnsi="Calibri" w:cs="Calibri"/>
          <w:color w:val="404040"/>
          <w:sz w:val="24"/>
          <w:szCs w:val="24"/>
          <w:lang w:val="es-AR"/>
        </w:rPr>
      </w:pPr>
      <w:r w:rsidRPr="00060E36">
        <w:rPr>
          <w:rFonts w:ascii="Calibri" w:eastAsia="Times New Roman" w:hAnsi="Calibri" w:cs="Calibri"/>
          <w:color w:val="404040"/>
          <w:sz w:val="24"/>
          <w:szCs w:val="24"/>
          <w:lang w:val="es-AR"/>
        </w:rPr>
        <w:t>Descripción de la actividad de la empresa y productos que fabrica y/o comercializa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8"/>
      </w:tblGrid>
      <w:tr w:rsidR="00060E36" w:rsidRPr="00E47719" w14:paraId="4008DDF8" w14:textId="77777777" w:rsidTr="008B3C30">
        <w:trPr>
          <w:trHeight w:val="2047"/>
        </w:trPr>
        <w:tc>
          <w:tcPr>
            <w:tcW w:w="10456" w:type="dxa"/>
          </w:tcPr>
          <w:p w14:paraId="5255C8E5" w14:textId="3D054D0F" w:rsidR="00060E36" w:rsidRPr="00E47719" w:rsidRDefault="008B3C30" w:rsidP="008B3C30">
            <w:pPr>
              <w:rPr>
                <w:lang w:val="es-ES"/>
              </w:rPr>
            </w:pPr>
            <w:r>
              <w:rPr>
                <w:rFonts w:ascii="Calibri" w:eastAsia="Times New Roman" w:hAnsi="Calibri" w:cs="Calibri"/>
                <w:noProof/>
                <w:color w:val="40404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581C269" wp14:editId="085BBB83">
                  <wp:simplePos x="0" y="0"/>
                  <wp:positionH relativeFrom="column">
                    <wp:posOffset>-64134</wp:posOffset>
                  </wp:positionH>
                  <wp:positionV relativeFrom="paragraph">
                    <wp:posOffset>3810</wp:posOffset>
                  </wp:positionV>
                  <wp:extent cx="6191250" cy="135763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nglones-02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2378" cy="1362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2998" w:rsidRPr="00E47719">
              <w:rPr>
                <w:rFonts w:ascii="Calibri" w:eastAsia="Times New Roman" w:hAnsi="Calibri" w:cs="Calibri"/>
                <w:noProof/>
                <w:color w:val="404040"/>
                <w:lang w:val="es-ES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756181381"/>
                <w:placeholder>
                  <w:docPart w:val="0C65BE0D3EAF4DF88DE59421AC5F290D"/>
                </w:placeholder>
                <w:showingPlcHdr/>
                <w:text/>
              </w:sdtPr>
              <w:sdtContent>
                <w:r w:rsidR="00E47719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</w:tr>
    </w:tbl>
    <w:p w14:paraId="2F3858B3" w14:textId="77777777" w:rsidR="00060E36" w:rsidRPr="00E47719" w:rsidRDefault="00060E36" w:rsidP="00060E36">
      <w:pPr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68"/>
      </w:tblGrid>
      <w:tr w:rsidR="00060E36" w14:paraId="2C55585D" w14:textId="77777777" w:rsidTr="000A21D1">
        <w:trPr>
          <w:trHeight w:val="403"/>
        </w:trPr>
        <w:tc>
          <w:tcPr>
            <w:tcW w:w="10456" w:type="dxa"/>
            <w:shd w:val="clear" w:color="auto" w:fill="F2F2F2" w:themeFill="background1" w:themeFillShade="F2"/>
          </w:tcPr>
          <w:p w14:paraId="1FAF8A32" w14:textId="77777777" w:rsidR="00060E36" w:rsidRDefault="00060E36" w:rsidP="00060E36">
            <w:pPr>
              <w:jc w:val="center"/>
              <w:rPr>
                <w:lang w:val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s-AR"/>
              </w:rPr>
              <w:t>Representantes frente al IAE</w:t>
            </w:r>
          </w:p>
        </w:tc>
      </w:tr>
    </w:tbl>
    <w:p w14:paraId="612BA41A" w14:textId="77777777" w:rsidR="00060E36" w:rsidRDefault="00060E36" w:rsidP="00060E3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284"/>
        <w:gridCol w:w="5350"/>
      </w:tblGrid>
      <w:tr w:rsidR="00060E36" w14:paraId="4D23BA94" w14:textId="77777777" w:rsidTr="00060E36">
        <w:trPr>
          <w:trHeight w:val="403"/>
        </w:trPr>
        <w:tc>
          <w:tcPr>
            <w:tcW w:w="10456" w:type="dxa"/>
            <w:gridSpan w:val="3"/>
          </w:tcPr>
          <w:p w14:paraId="62435BC0" w14:textId="77777777" w:rsidR="00060E36" w:rsidRDefault="005D3A7F" w:rsidP="00060E36">
            <w:pPr>
              <w:rPr>
                <w:lang w:val="es-AR"/>
              </w:rPr>
            </w:pPr>
            <w:r w:rsidRPr="00060E36">
              <w:rPr>
                <w:rFonts w:ascii="Calibri" w:eastAsia="Times New Roman" w:hAnsi="Calibri" w:cs="Calibri"/>
                <w:b/>
                <w:color w:val="404040"/>
                <w:sz w:val="24"/>
                <w:szCs w:val="24"/>
                <w:lang w:val="es-AR"/>
              </w:rPr>
              <w:t>REFERENTE</w:t>
            </w:r>
            <w:r w:rsidRPr="00060E36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 xml:space="preserve">- </w:t>
            </w:r>
            <w:r w:rsidR="00060E36" w:rsidRPr="00060E36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Apellido y nombre</w:t>
            </w:r>
          </w:p>
        </w:tc>
      </w:tr>
      <w:tr w:rsidR="00060E36" w14:paraId="60694AF0" w14:textId="77777777" w:rsidTr="00060E36">
        <w:trPr>
          <w:trHeight w:val="403"/>
        </w:trPr>
        <w:tc>
          <w:tcPr>
            <w:tcW w:w="1045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EB993D5" w14:textId="77777777" w:rsidR="00060E36" w:rsidRDefault="00E47719" w:rsidP="00060E36">
            <w:pPr>
              <w:rPr>
                <w:lang w:val="es-A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-6597000"/>
                <w:placeholder>
                  <w:docPart w:val="5EC01FA802834DA6AFB410BA3CDB6B32"/>
                </w:placeholder>
                <w:showingPlcHdr/>
                <w:text/>
              </w:sdtPr>
              <w:sdtEndPr/>
              <w:sdtContent>
                <w:r w:rsidR="00772998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</w:tr>
      <w:tr w:rsidR="00060E36" w14:paraId="2AE12DE9" w14:textId="77777777" w:rsidTr="00060E36">
        <w:trPr>
          <w:trHeight w:val="403"/>
        </w:trPr>
        <w:tc>
          <w:tcPr>
            <w:tcW w:w="4406" w:type="dxa"/>
            <w:tcBorders>
              <w:top w:val="single" w:sz="4" w:space="0" w:color="auto"/>
            </w:tcBorders>
          </w:tcPr>
          <w:p w14:paraId="426CBD11" w14:textId="77777777" w:rsidR="00060E36" w:rsidRPr="00060E36" w:rsidRDefault="00060E36" w:rsidP="00060E36">
            <w:pPr>
              <w:spacing w:before="240"/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  <w:r w:rsidRPr="00060E36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Teléfono (interno)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09E13E2" w14:textId="77777777" w:rsidR="00060E36" w:rsidRDefault="00060E36" w:rsidP="00060E36">
            <w:pPr>
              <w:spacing w:before="240"/>
              <w:rPr>
                <w:lang w:val="es-AR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2B6DB5B8" w14:textId="77777777" w:rsidR="00060E36" w:rsidRPr="00060E36" w:rsidRDefault="00060E36" w:rsidP="00060E36">
            <w:pPr>
              <w:spacing w:before="240"/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  <w:r w:rsidRPr="00060E36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Email</w:t>
            </w:r>
          </w:p>
        </w:tc>
      </w:tr>
      <w:tr w:rsidR="00060E36" w14:paraId="44CE89AD" w14:textId="77777777" w:rsidTr="00060E36">
        <w:trPr>
          <w:trHeight w:val="403"/>
        </w:trPr>
        <w:tc>
          <w:tcPr>
            <w:tcW w:w="4406" w:type="dxa"/>
            <w:tcBorders>
              <w:left w:val="single" w:sz="4" w:space="0" w:color="auto"/>
              <w:bottom w:val="single" w:sz="4" w:space="0" w:color="auto"/>
            </w:tcBorders>
          </w:tcPr>
          <w:p w14:paraId="1BAB03DC" w14:textId="77777777" w:rsidR="00060E36" w:rsidRDefault="00E47719" w:rsidP="00060E36">
            <w:pPr>
              <w:rPr>
                <w:lang w:val="es-A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715399372"/>
                <w:placeholder>
                  <w:docPart w:val="9A60D787FCCD4DF68C220976991DB4F7"/>
                </w:placeholder>
                <w:showingPlcHdr/>
                <w:text/>
              </w:sdtPr>
              <w:sdtEndPr/>
              <w:sdtContent>
                <w:r w:rsidR="00772998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  <w:tc>
          <w:tcPr>
            <w:tcW w:w="290" w:type="dxa"/>
            <w:tcBorders>
              <w:right w:val="single" w:sz="4" w:space="0" w:color="auto"/>
            </w:tcBorders>
          </w:tcPr>
          <w:p w14:paraId="0ABFDBF4" w14:textId="77777777" w:rsidR="00060E36" w:rsidRDefault="00060E36" w:rsidP="00060E36">
            <w:pPr>
              <w:rPr>
                <w:lang w:val="es-AR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</w:tcBorders>
          </w:tcPr>
          <w:p w14:paraId="7D65C89F" w14:textId="77777777" w:rsidR="00060E36" w:rsidRDefault="00E47719" w:rsidP="00060E36">
            <w:pPr>
              <w:rPr>
                <w:lang w:val="es-A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-1956243726"/>
                <w:placeholder>
                  <w:docPart w:val="A12B43A3998F49029E4B3F6F467C3211"/>
                </w:placeholder>
                <w:showingPlcHdr/>
                <w:text/>
              </w:sdtPr>
              <w:sdtEndPr/>
              <w:sdtContent>
                <w:r w:rsidR="00772998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</w:tr>
    </w:tbl>
    <w:p w14:paraId="42848CE3" w14:textId="77777777" w:rsidR="00060E36" w:rsidRDefault="00060E36" w:rsidP="00060E36">
      <w:pPr>
        <w:rPr>
          <w:lang w:val="es-AR"/>
        </w:rPr>
      </w:pPr>
    </w:p>
    <w:p w14:paraId="721DAE8A" w14:textId="77777777" w:rsidR="005D3A7F" w:rsidRDefault="005D3A7F" w:rsidP="00060E36">
      <w:pPr>
        <w:rPr>
          <w:lang w:val="es-A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284"/>
        <w:gridCol w:w="5350"/>
      </w:tblGrid>
      <w:tr w:rsidR="00060E36" w14:paraId="7ACE7F3B" w14:textId="77777777" w:rsidTr="00FF778F">
        <w:trPr>
          <w:trHeight w:val="454"/>
        </w:trPr>
        <w:tc>
          <w:tcPr>
            <w:tcW w:w="9768" w:type="dxa"/>
            <w:gridSpan w:val="3"/>
            <w:vAlign w:val="bottom"/>
          </w:tcPr>
          <w:p w14:paraId="46BA795B" w14:textId="77777777" w:rsidR="00060E36" w:rsidRDefault="005D3A7F" w:rsidP="000A21D1">
            <w:pPr>
              <w:rPr>
                <w:lang w:val="es-AR"/>
              </w:rPr>
            </w:pPr>
            <w:r>
              <w:rPr>
                <w:rFonts w:ascii="Calibri" w:eastAsia="Times New Roman" w:hAnsi="Calibri" w:cs="Calibri"/>
                <w:b/>
                <w:color w:val="404040"/>
                <w:sz w:val="24"/>
                <w:szCs w:val="24"/>
                <w:lang w:val="es-AR"/>
              </w:rPr>
              <w:lastRenderedPageBreak/>
              <w:t>MARKETING</w:t>
            </w:r>
            <w:r w:rsidRPr="00060E36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 xml:space="preserve">- </w:t>
            </w:r>
            <w:r w:rsidR="00060E36" w:rsidRPr="00060E36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Apellido y nombre</w:t>
            </w:r>
          </w:p>
        </w:tc>
      </w:tr>
      <w:tr w:rsidR="00060E36" w14:paraId="519268FF" w14:textId="77777777" w:rsidTr="00FF778F">
        <w:trPr>
          <w:trHeight w:val="340"/>
        </w:trPr>
        <w:tc>
          <w:tcPr>
            <w:tcW w:w="976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EF3FF34" w14:textId="77777777" w:rsidR="00060E36" w:rsidRDefault="00E47719" w:rsidP="000A21D1">
            <w:pPr>
              <w:rPr>
                <w:lang w:val="es-A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2040771140"/>
                <w:placeholder>
                  <w:docPart w:val="40FFE918B8FD444EA9F229B020C4C367"/>
                </w:placeholder>
                <w:showingPlcHdr/>
                <w:text/>
              </w:sdtPr>
              <w:sdtEndPr/>
              <w:sdtContent>
                <w:r w:rsidR="00772998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</w:tr>
      <w:tr w:rsidR="00060E36" w14:paraId="6F758311" w14:textId="77777777" w:rsidTr="00FF778F">
        <w:trPr>
          <w:trHeight w:val="397"/>
        </w:trPr>
        <w:tc>
          <w:tcPr>
            <w:tcW w:w="4134" w:type="dxa"/>
            <w:tcBorders>
              <w:top w:val="single" w:sz="4" w:space="0" w:color="auto"/>
            </w:tcBorders>
            <w:vAlign w:val="bottom"/>
          </w:tcPr>
          <w:p w14:paraId="78D2E92E" w14:textId="77777777" w:rsidR="00060E36" w:rsidRPr="00060E36" w:rsidRDefault="00060E36" w:rsidP="005D3A7F">
            <w:pPr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  <w:r w:rsidRPr="00060E36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Teléfono (interno)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14:paraId="4E489527" w14:textId="77777777" w:rsidR="00060E36" w:rsidRDefault="00060E36" w:rsidP="005D3A7F">
            <w:pPr>
              <w:rPr>
                <w:lang w:val="es-AR"/>
              </w:rPr>
            </w:pPr>
          </w:p>
        </w:tc>
        <w:tc>
          <w:tcPr>
            <w:tcW w:w="5350" w:type="dxa"/>
            <w:tcBorders>
              <w:top w:val="single" w:sz="4" w:space="0" w:color="auto"/>
            </w:tcBorders>
            <w:vAlign w:val="bottom"/>
          </w:tcPr>
          <w:p w14:paraId="518ED45B" w14:textId="77777777" w:rsidR="00060E36" w:rsidRPr="00060E36" w:rsidRDefault="00060E36" w:rsidP="005D3A7F">
            <w:pPr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  <w:r w:rsidRPr="00060E36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Email</w:t>
            </w:r>
          </w:p>
        </w:tc>
      </w:tr>
      <w:tr w:rsidR="00060E36" w14:paraId="345DE410" w14:textId="77777777" w:rsidTr="00FF778F">
        <w:trPr>
          <w:trHeight w:val="340"/>
        </w:trPr>
        <w:tc>
          <w:tcPr>
            <w:tcW w:w="4134" w:type="dxa"/>
            <w:tcBorders>
              <w:left w:val="single" w:sz="4" w:space="0" w:color="auto"/>
              <w:bottom w:val="single" w:sz="4" w:space="0" w:color="auto"/>
            </w:tcBorders>
          </w:tcPr>
          <w:p w14:paraId="0A32257B" w14:textId="77777777" w:rsidR="00060E36" w:rsidRDefault="00E47719" w:rsidP="000A21D1">
            <w:pPr>
              <w:rPr>
                <w:lang w:val="es-A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-1738002098"/>
                <w:placeholder>
                  <w:docPart w:val="B2463453F6A34EB2B029C77C149BA19E"/>
                </w:placeholder>
                <w:showingPlcHdr/>
                <w:text/>
              </w:sdtPr>
              <w:sdtEndPr/>
              <w:sdtContent>
                <w:r w:rsidR="00772998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0D48E5D" w14:textId="77777777" w:rsidR="00060E36" w:rsidRDefault="00060E36" w:rsidP="000A21D1">
            <w:pPr>
              <w:rPr>
                <w:lang w:val="es-AR"/>
              </w:rPr>
            </w:pPr>
          </w:p>
        </w:tc>
        <w:tc>
          <w:tcPr>
            <w:tcW w:w="5350" w:type="dxa"/>
            <w:tcBorders>
              <w:left w:val="single" w:sz="4" w:space="0" w:color="auto"/>
              <w:bottom w:val="single" w:sz="4" w:space="0" w:color="auto"/>
            </w:tcBorders>
          </w:tcPr>
          <w:p w14:paraId="356665D8" w14:textId="77777777" w:rsidR="00060E36" w:rsidRDefault="00E47719" w:rsidP="000A21D1">
            <w:pPr>
              <w:rPr>
                <w:lang w:val="es-A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893236505"/>
                <w:placeholder>
                  <w:docPart w:val="2E2CFDE2D4364C3FA2F23B1BAE70BE54"/>
                </w:placeholder>
                <w:showingPlcHdr/>
                <w:text/>
              </w:sdtPr>
              <w:sdtEndPr/>
              <w:sdtContent>
                <w:r w:rsidR="00772998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</w:tr>
    </w:tbl>
    <w:p w14:paraId="1103166D" w14:textId="77777777" w:rsidR="00060E36" w:rsidRPr="00060E36" w:rsidRDefault="00060E36" w:rsidP="00060E36">
      <w:pPr>
        <w:rPr>
          <w:lang w:val="es-A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284"/>
        <w:gridCol w:w="5350"/>
      </w:tblGrid>
      <w:tr w:rsidR="00060E36" w:rsidRPr="00E47719" w14:paraId="538793F3" w14:textId="77777777" w:rsidTr="005D3A7F">
        <w:trPr>
          <w:trHeight w:val="340"/>
        </w:trPr>
        <w:tc>
          <w:tcPr>
            <w:tcW w:w="10456" w:type="dxa"/>
            <w:gridSpan w:val="3"/>
          </w:tcPr>
          <w:p w14:paraId="3E801A8E" w14:textId="77777777" w:rsidR="00060E36" w:rsidRDefault="005D3A7F" w:rsidP="000A21D1">
            <w:pPr>
              <w:rPr>
                <w:lang w:val="es-AR"/>
              </w:rPr>
            </w:pPr>
            <w:r>
              <w:rPr>
                <w:rFonts w:ascii="Calibri" w:eastAsia="Times New Roman" w:hAnsi="Calibri" w:cs="Calibri"/>
                <w:b/>
                <w:color w:val="404040"/>
                <w:sz w:val="24"/>
                <w:szCs w:val="24"/>
                <w:lang w:val="es-AR"/>
              </w:rPr>
              <w:t>ENVÍO DE REVISTA IAE</w:t>
            </w:r>
            <w:r w:rsidRPr="00060E36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 xml:space="preserve">- </w:t>
            </w:r>
            <w:r w:rsidR="00060E36" w:rsidRPr="00060E36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Apellido y nombre</w:t>
            </w:r>
          </w:p>
        </w:tc>
      </w:tr>
      <w:tr w:rsidR="00060E36" w:rsidRPr="00212EB9" w14:paraId="265EABB1" w14:textId="77777777" w:rsidTr="005D3A7F">
        <w:trPr>
          <w:trHeight w:val="340"/>
        </w:trPr>
        <w:tc>
          <w:tcPr>
            <w:tcW w:w="1045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343AD5E" w14:textId="77777777" w:rsidR="00060E36" w:rsidRDefault="00E47719" w:rsidP="000A21D1">
            <w:pPr>
              <w:rPr>
                <w:lang w:val="es-A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721646781"/>
                <w:placeholder>
                  <w:docPart w:val="3AEFD66C5EDE4568B72E2B2209FDECD9"/>
                </w:placeholder>
                <w:showingPlcHdr/>
                <w:text/>
              </w:sdtPr>
              <w:sdtEndPr/>
              <w:sdtContent>
                <w:r w:rsidR="00772998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</w:tr>
      <w:tr w:rsidR="00060E36" w14:paraId="4D0B3EF9" w14:textId="77777777" w:rsidTr="005D3A7F">
        <w:trPr>
          <w:trHeight w:val="397"/>
        </w:trPr>
        <w:tc>
          <w:tcPr>
            <w:tcW w:w="4406" w:type="dxa"/>
            <w:tcBorders>
              <w:top w:val="single" w:sz="4" w:space="0" w:color="auto"/>
            </w:tcBorders>
            <w:vAlign w:val="bottom"/>
          </w:tcPr>
          <w:p w14:paraId="18ED7627" w14:textId="77777777" w:rsidR="00060E36" w:rsidRPr="00060E36" w:rsidRDefault="00060E36" w:rsidP="005D3A7F">
            <w:pPr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  <w:r w:rsidRPr="00060E36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Teléfono (interno)</w:t>
            </w:r>
          </w:p>
        </w:tc>
        <w:tc>
          <w:tcPr>
            <w:tcW w:w="290" w:type="dxa"/>
            <w:tcBorders>
              <w:top w:val="single" w:sz="4" w:space="0" w:color="auto"/>
            </w:tcBorders>
            <w:vAlign w:val="bottom"/>
          </w:tcPr>
          <w:p w14:paraId="68DA6944" w14:textId="77777777" w:rsidR="00060E36" w:rsidRDefault="00060E36" w:rsidP="005D3A7F">
            <w:pPr>
              <w:rPr>
                <w:lang w:val="es-AR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vAlign w:val="bottom"/>
          </w:tcPr>
          <w:p w14:paraId="1E055143" w14:textId="77777777" w:rsidR="00060E36" w:rsidRPr="00060E36" w:rsidRDefault="00060E36" w:rsidP="005D3A7F">
            <w:pPr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  <w:r w:rsidRPr="00060E36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Email</w:t>
            </w:r>
          </w:p>
        </w:tc>
      </w:tr>
      <w:tr w:rsidR="00060E36" w14:paraId="564EA8A9" w14:textId="77777777" w:rsidTr="005D3A7F">
        <w:trPr>
          <w:trHeight w:val="340"/>
        </w:trPr>
        <w:tc>
          <w:tcPr>
            <w:tcW w:w="4406" w:type="dxa"/>
            <w:tcBorders>
              <w:left w:val="single" w:sz="4" w:space="0" w:color="auto"/>
              <w:bottom w:val="single" w:sz="4" w:space="0" w:color="auto"/>
            </w:tcBorders>
          </w:tcPr>
          <w:p w14:paraId="437BA2CF" w14:textId="77777777" w:rsidR="00060E36" w:rsidRDefault="00E47719" w:rsidP="000A21D1">
            <w:pPr>
              <w:rPr>
                <w:lang w:val="es-A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767274715"/>
                <w:placeholder>
                  <w:docPart w:val="B1CEC882019B46EA96824EB061579D16"/>
                </w:placeholder>
                <w:showingPlcHdr/>
                <w:text/>
              </w:sdtPr>
              <w:sdtEndPr/>
              <w:sdtContent>
                <w:r w:rsidR="00772998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  <w:tc>
          <w:tcPr>
            <w:tcW w:w="290" w:type="dxa"/>
            <w:tcBorders>
              <w:right w:val="single" w:sz="4" w:space="0" w:color="auto"/>
            </w:tcBorders>
          </w:tcPr>
          <w:p w14:paraId="7921BC8F" w14:textId="77777777" w:rsidR="00060E36" w:rsidRDefault="00060E36" w:rsidP="000A21D1">
            <w:pPr>
              <w:rPr>
                <w:lang w:val="es-AR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</w:tcBorders>
          </w:tcPr>
          <w:p w14:paraId="1E4BA03B" w14:textId="77777777" w:rsidR="00060E36" w:rsidRDefault="00E47719" w:rsidP="000A21D1">
            <w:pPr>
              <w:rPr>
                <w:lang w:val="es-A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-711347786"/>
                <w:placeholder>
                  <w:docPart w:val="687F52DE8D83467696FDD905E3B37099"/>
                </w:placeholder>
                <w:showingPlcHdr/>
                <w:text/>
              </w:sdtPr>
              <w:sdtEndPr/>
              <w:sdtContent>
                <w:r w:rsidR="00772998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</w:tr>
    </w:tbl>
    <w:p w14:paraId="22A94233" w14:textId="77777777" w:rsidR="00060E36" w:rsidRPr="00060E36" w:rsidRDefault="00060E36" w:rsidP="00060E36">
      <w:pPr>
        <w:rPr>
          <w:lang w:val="es-A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284"/>
        <w:gridCol w:w="5350"/>
      </w:tblGrid>
      <w:tr w:rsidR="00060E36" w:rsidRPr="00E47719" w14:paraId="62563411" w14:textId="77777777" w:rsidTr="005D3A7F">
        <w:trPr>
          <w:trHeight w:val="340"/>
        </w:trPr>
        <w:tc>
          <w:tcPr>
            <w:tcW w:w="10456" w:type="dxa"/>
            <w:gridSpan w:val="3"/>
          </w:tcPr>
          <w:p w14:paraId="525D5A18" w14:textId="77777777" w:rsidR="00060E36" w:rsidRDefault="005D3A7F" w:rsidP="000A21D1">
            <w:pPr>
              <w:rPr>
                <w:lang w:val="es-AR"/>
              </w:rPr>
            </w:pPr>
            <w:r>
              <w:rPr>
                <w:rFonts w:ascii="Calibri" w:eastAsia="Times New Roman" w:hAnsi="Calibri" w:cs="Calibri"/>
                <w:b/>
                <w:color w:val="404040"/>
                <w:sz w:val="24"/>
                <w:szCs w:val="24"/>
                <w:lang w:val="es-AR"/>
              </w:rPr>
              <w:t>ATENCIÓN A PROVEEDORES</w:t>
            </w:r>
            <w:r w:rsidRPr="00060E36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 xml:space="preserve">- </w:t>
            </w:r>
            <w:r w:rsidR="00060E36" w:rsidRPr="00060E36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Apellido y nombre</w:t>
            </w:r>
          </w:p>
        </w:tc>
      </w:tr>
      <w:tr w:rsidR="00060E36" w:rsidRPr="00212EB9" w14:paraId="61157384" w14:textId="77777777" w:rsidTr="005D3A7F">
        <w:trPr>
          <w:trHeight w:val="340"/>
        </w:trPr>
        <w:tc>
          <w:tcPr>
            <w:tcW w:w="1045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01858DA" w14:textId="77777777" w:rsidR="00060E36" w:rsidRDefault="00E47719" w:rsidP="000A21D1">
            <w:pPr>
              <w:rPr>
                <w:lang w:val="es-A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-187677011"/>
                <w:placeholder>
                  <w:docPart w:val="9DEE9B0397F34E75BD40E3FD34C82E5C"/>
                </w:placeholder>
                <w:showingPlcHdr/>
                <w:text/>
              </w:sdtPr>
              <w:sdtEndPr/>
              <w:sdtContent>
                <w:r w:rsidR="00772998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</w:tr>
      <w:tr w:rsidR="00060E36" w14:paraId="3C032A2F" w14:textId="77777777" w:rsidTr="005D3A7F">
        <w:trPr>
          <w:trHeight w:val="397"/>
        </w:trPr>
        <w:tc>
          <w:tcPr>
            <w:tcW w:w="4406" w:type="dxa"/>
            <w:tcBorders>
              <w:top w:val="single" w:sz="4" w:space="0" w:color="auto"/>
            </w:tcBorders>
            <w:vAlign w:val="bottom"/>
          </w:tcPr>
          <w:p w14:paraId="0EFD845E" w14:textId="77777777" w:rsidR="00060E36" w:rsidRPr="00060E36" w:rsidRDefault="00060E36" w:rsidP="005D3A7F">
            <w:pPr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  <w:r w:rsidRPr="00060E36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Teléfono (interno)</w:t>
            </w:r>
          </w:p>
        </w:tc>
        <w:tc>
          <w:tcPr>
            <w:tcW w:w="290" w:type="dxa"/>
            <w:tcBorders>
              <w:top w:val="single" w:sz="4" w:space="0" w:color="auto"/>
            </w:tcBorders>
            <w:vAlign w:val="bottom"/>
          </w:tcPr>
          <w:p w14:paraId="2ECBD5D4" w14:textId="77777777" w:rsidR="00060E36" w:rsidRDefault="00060E36" w:rsidP="005D3A7F">
            <w:pPr>
              <w:rPr>
                <w:lang w:val="es-AR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vAlign w:val="bottom"/>
          </w:tcPr>
          <w:p w14:paraId="5CD6EB06" w14:textId="77777777" w:rsidR="00060E36" w:rsidRPr="00060E36" w:rsidRDefault="00060E36" w:rsidP="005D3A7F">
            <w:pPr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  <w:r w:rsidRPr="00060E36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Email</w:t>
            </w:r>
          </w:p>
        </w:tc>
      </w:tr>
      <w:tr w:rsidR="00060E36" w14:paraId="1718FEC3" w14:textId="77777777" w:rsidTr="005D3A7F">
        <w:trPr>
          <w:trHeight w:val="340"/>
        </w:trPr>
        <w:tc>
          <w:tcPr>
            <w:tcW w:w="4406" w:type="dxa"/>
            <w:tcBorders>
              <w:left w:val="single" w:sz="4" w:space="0" w:color="auto"/>
              <w:bottom w:val="single" w:sz="4" w:space="0" w:color="auto"/>
            </w:tcBorders>
          </w:tcPr>
          <w:p w14:paraId="60762138" w14:textId="77777777" w:rsidR="00060E36" w:rsidRDefault="00E47719" w:rsidP="000A21D1">
            <w:pPr>
              <w:rPr>
                <w:lang w:val="es-A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1675304445"/>
                <w:placeholder>
                  <w:docPart w:val="3CA6603175E24F26A70ACE211F347215"/>
                </w:placeholder>
                <w:showingPlcHdr/>
                <w:text/>
              </w:sdtPr>
              <w:sdtEndPr/>
              <w:sdtContent>
                <w:r w:rsidR="00772998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  <w:tc>
          <w:tcPr>
            <w:tcW w:w="290" w:type="dxa"/>
            <w:tcBorders>
              <w:right w:val="single" w:sz="4" w:space="0" w:color="auto"/>
            </w:tcBorders>
          </w:tcPr>
          <w:p w14:paraId="2EE53A83" w14:textId="77777777" w:rsidR="00060E36" w:rsidRDefault="00060E36" w:rsidP="000A21D1">
            <w:pPr>
              <w:rPr>
                <w:lang w:val="es-AR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</w:tcBorders>
          </w:tcPr>
          <w:p w14:paraId="2B026CE9" w14:textId="77777777" w:rsidR="00060E36" w:rsidRDefault="00E47719" w:rsidP="000A21D1">
            <w:pPr>
              <w:rPr>
                <w:lang w:val="es-A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1873350587"/>
                <w:placeholder>
                  <w:docPart w:val="412AA0B26021450385DBC3C4A2A9EBB4"/>
                </w:placeholder>
                <w:showingPlcHdr/>
                <w:text/>
              </w:sdtPr>
              <w:sdtEndPr/>
              <w:sdtContent>
                <w:r w:rsidR="00772998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</w:tr>
    </w:tbl>
    <w:p w14:paraId="34F249B2" w14:textId="77777777" w:rsidR="00060E36" w:rsidRPr="00060E36" w:rsidRDefault="00060E36" w:rsidP="00060E36">
      <w:pPr>
        <w:rPr>
          <w:lang w:val="es-A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284"/>
        <w:gridCol w:w="5350"/>
      </w:tblGrid>
      <w:tr w:rsidR="00060E36" w:rsidRPr="00E47719" w14:paraId="3C63E95C" w14:textId="77777777" w:rsidTr="005D3A7F">
        <w:trPr>
          <w:trHeight w:val="340"/>
        </w:trPr>
        <w:tc>
          <w:tcPr>
            <w:tcW w:w="10456" w:type="dxa"/>
            <w:gridSpan w:val="3"/>
          </w:tcPr>
          <w:p w14:paraId="4E01F6BF" w14:textId="77777777" w:rsidR="00060E36" w:rsidRDefault="005D3A7F" w:rsidP="000A21D1">
            <w:pPr>
              <w:rPr>
                <w:lang w:val="es-AR"/>
              </w:rPr>
            </w:pPr>
            <w:r>
              <w:rPr>
                <w:rFonts w:ascii="Calibri" w:eastAsia="Times New Roman" w:hAnsi="Calibri" w:cs="Calibri"/>
                <w:b/>
                <w:color w:val="404040"/>
                <w:sz w:val="24"/>
                <w:szCs w:val="24"/>
                <w:lang w:val="es-AR"/>
              </w:rPr>
              <w:t>RECURSOS HUMANOS</w:t>
            </w:r>
            <w:r w:rsidRPr="00060E36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 xml:space="preserve">- </w:t>
            </w:r>
            <w:r w:rsidR="00060E36" w:rsidRPr="00060E36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Apellido y nombre</w:t>
            </w:r>
          </w:p>
        </w:tc>
      </w:tr>
      <w:tr w:rsidR="00060E36" w:rsidRPr="00212EB9" w14:paraId="6AF474F3" w14:textId="77777777" w:rsidTr="005D3A7F">
        <w:trPr>
          <w:trHeight w:val="340"/>
        </w:trPr>
        <w:tc>
          <w:tcPr>
            <w:tcW w:w="1045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FFC3E72" w14:textId="77777777" w:rsidR="00060E36" w:rsidRDefault="00E47719" w:rsidP="000A21D1">
            <w:pPr>
              <w:rPr>
                <w:lang w:val="es-A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-1519765426"/>
                <w:placeholder>
                  <w:docPart w:val="BE3F9910FB1D4CEAA20703D926F7CE2E"/>
                </w:placeholder>
                <w:showingPlcHdr/>
                <w:text/>
              </w:sdtPr>
              <w:sdtEndPr/>
              <w:sdtContent>
                <w:r w:rsidR="00772998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</w:tr>
      <w:tr w:rsidR="00060E36" w14:paraId="6FBEA611" w14:textId="77777777" w:rsidTr="005D3A7F">
        <w:trPr>
          <w:trHeight w:val="397"/>
        </w:trPr>
        <w:tc>
          <w:tcPr>
            <w:tcW w:w="4406" w:type="dxa"/>
            <w:tcBorders>
              <w:top w:val="single" w:sz="4" w:space="0" w:color="auto"/>
            </w:tcBorders>
            <w:vAlign w:val="bottom"/>
          </w:tcPr>
          <w:p w14:paraId="3F3790CE" w14:textId="77777777" w:rsidR="00060E36" w:rsidRPr="00060E36" w:rsidRDefault="00060E36" w:rsidP="005D3A7F">
            <w:pPr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  <w:r w:rsidRPr="00060E36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Teléfono (interno)</w:t>
            </w:r>
          </w:p>
        </w:tc>
        <w:tc>
          <w:tcPr>
            <w:tcW w:w="290" w:type="dxa"/>
            <w:tcBorders>
              <w:top w:val="single" w:sz="4" w:space="0" w:color="auto"/>
            </w:tcBorders>
            <w:vAlign w:val="bottom"/>
          </w:tcPr>
          <w:p w14:paraId="51BAF27F" w14:textId="77777777" w:rsidR="00060E36" w:rsidRDefault="00060E36" w:rsidP="005D3A7F">
            <w:pPr>
              <w:rPr>
                <w:lang w:val="es-AR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vAlign w:val="bottom"/>
          </w:tcPr>
          <w:p w14:paraId="0BF5CCCE" w14:textId="77777777" w:rsidR="00060E36" w:rsidRPr="00060E36" w:rsidRDefault="00060E36" w:rsidP="005D3A7F">
            <w:pPr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  <w:r w:rsidRPr="00060E36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Email</w:t>
            </w:r>
          </w:p>
        </w:tc>
      </w:tr>
      <w:tr w:rsidR="00060E36" w14:paraId="2C09234B" w14:textId="77777777" w:rsidTr="005D3A7F">
        <w:trPr>
          <w:trHeight w:val="340"/>
        </w:trPr>
        <w:tc>
          <w:tcPr>
            <w:tcW w:w="4406" w:type="dxa"/>
            <w:tcBorders>
              <w:left w:val="single" w:sz="4" w:space="0" w:color="auto"/>
              <w:bottom w:val="single" w:sz="4" w:space="0" w:color="auto"/>
            </w:tcBorders>
          </w:tcPr>
          <w:p w14:paraId="7FF5D2F5" w14:textId="77777777" w:rsidR="00060E36" w:rsidRDefault="00E47719" w:rsidP="000A21D1">
            <w:pPr>
              <w:rPr>
                <w:lang w:val="es-A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-1952011678"/>
                <w:placeholder>
                  <w:docPart w:val="CE08637912094DC192BF6F2966E4C1C4"/>
                </w:placeholder>
                <w:showingPlcHdr/>
                <w:text/>
              </w:sdtPr>
              <w:sdtEndPr/>
              <w:sdtContent>
                <w:r w:rsidR="00772998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  <w:tc>
          <w:tcPr>
            <w:tcW w:w="290" w:type="dxa"/>
            <w:tcBorders>
              <w:right w:val="single" w:sz="4" w:space="0" w:color="auto"/>
            </w:tcBorders>
          </w:tcPr>
          <w:p w14:paraId="14AAF9B7" w14:textId="77777777" w:rsidR="00060E36" w:rsidRDefault="00060E36" w:rsidP="000A21D1">
            <w:pPr>
              <w:rPr>
                <w:lang w:val="es-AR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</w:tcBorders>
          </w:tcPr>
          <w:p w14:paraId="7E3AACEE" w14:textId="77777777" w:rsidR="00060E36" w:rsidRDefault="00E47719" w:rsidP="000A21D1">
            <w:pPr>
              <w:rPr>
                <w:lang w:val="es-A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-1374380876"/>
                <w:placeholder>
                  <w:docPart w:val="B06AFF40E8C644F9847CE1E2D626C3C9"/>
                </w:placeholder>
                <w:showingPlcHdr/>
                <w:text/>
              </w:sdtPr>
              <w:sdtEndPr/>
              <w:sdtContent>
                <w:r w:rsidR="00772998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</w:tr>
    </w:tbl>
    <w:p w14:paraId="759BBF65" w14:textId="77777777" w:rsidR="00060E36" w:rsidRPr="00060E36" w:rsidRDefault="00060E36" w:rsidP="00060E36">
      <w:pPr>
        <w:rPr>
          <w:lang w:val="es-A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284"/>
        <w:gridCol w:w="5350"/>
      </w:tblGrid>
      <w:tr w:rsidR="00060E36" w:rsidRPr="00E47719" w14:paraId="76D087B9" w14:textId="77777777" w:rsidTr="005D3A7F">
        <w:trPr>
          <w:trHeight w:val="340"/>
        </w:trPr>
        <w:tc>
          <w:tcPr>
            <w:tcW w:w="10456" w:type="dxa"/>
            <w:gridSpan w:val="3"/>
          </w:tcPr>
          <w:p w14:paraId="730A8D02" w14:textId="77777777" w:rsidR="00060E36" w:rsidRDefault="005D3A7F" w:rsidP="000A21D1">
            <w:pPr>
              <w:rPr>
                <w:lang w:val="es-AR"/>
              </w:rPr>
            </w:pPr>
            <w:r>
              <w:rPr>
                <w:rFonts w:ascii="Calibri" w:eastAsia="Times New Roman" w:hAnsi="Calibri" w:cs="Calibri"/>
                <w:b/>
                <w:color w:val="404040"/>
                <w:sz w:val="24"/>
                <w:szCs w:val="24"/>
                <w:lang w:val="es-AR"/>
              </w:rPr>
              <w:t>CONTACTO PARA ENVÍO DE FACTURAS ELECTRÓNICAS</w:t>
            </w:r>
            <w:r w:rsidRPr="00060E36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 xml:space="preserve">- </w:t>
            </w:r>
            <w:r w:rsidR="00060E36" w:rsidRPr="00060E36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Apellido y nombre</w:t>
            </w:r>
          </w:p>
        </w:tc>
      </w:tr>
      <w:tr w:rsidR="00060E36" w:rsidRPr="00212EB9" w14:paraId="7B9D380F" w14:textId="77777777" w:rsidTr="005D3A7F">
        <w:trPr>
          <w:trHeight w:val="340"/>
        </w:trPr>
        <w:tc>
          <w:tcPr>
            <w:tcW w:w="1045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8F3CA1B" w14:textId="77777777" w:rsidR="00060E36" w:rsidRDefault="00E47719" w:rsidP="000A21D1">
            <w:pPr>
              <w:rPr>
                <w:lang w:val="es-A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774907367"/>
                <w:placeholder>
                  <w:docPart w:val="38BCBEDD00A749329E93F8CCE7720665"/>
                </w:placeholder>
                <w:showingPlcHdr/>
                <w:text/>
              </w:sdtPr>
              <w:sdtEndPr/>
              <w:sdtContent>
                <w:r w:rsidR="00772998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</w:tr>
      <w:tr w:rsidR="00060E36" w14:paraId="252D6E41" w14:textId="77777777" w:rsidTr="005D3A7F">
        <w:trPr>
          <w:trHeight w:val="397"/>
        </w:trPr>
        <w:tc>
          <w:tcPr>
            <w:tcW w:w="4406" w:type="dxa"/>
            <w:tcBorders>
              <w:top w:val="single" w:sz="4" w:space="0" w:color="auto"/>
            </w:tcBorders>
            <w:vAlign w:val="bottom"/>
          </w:tcPr>
          <w:p w14:paraId="597C97E0" w14:textId="77777777" w:rsidR="00060E36" w:rsidRPr="00060E36" w:rsidRDefault="00060E36" w:rsidP="005D3A7F">
            <w:pPr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  <w:r w:rsidRPr="00060E36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Teléfono (interno)</w:t>
            </w:r>
          </w:p>
        </w:tc>
        <w:tc>
          <w:tcPr>
            <w:tcW w:w="290" w:type="dxa"/>
            <w:tcBorders>
              <w:top w:val="single" w:sz="4" w:space="0" w:color="auto"/>
            </w:tcBorders>
            <w:vAlign w:val="bottom"/>
          </w:tcPr>
          <w:p w14:paraId="1BDB531B" w14:textId="77777777" w:rsidR="00060E36" w:rsidRDefault="00060E36" w:rsidP="005D3A7F">
            <w:pPr>
              <w:rPr>
                <w:lang w:val="es-AR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vAlign w:val="bottom"/>
          </w:tcPr>
          <w:p w14:paraId="480FE768" w14:textId="77777777" w:rsidR="00060E36" w:rsidRPr="00060E36" w:rsidRDefault="00060E36" w:rsidP="005D3A7F">
            <w:pPr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  <w:r w:rsidRPr="00060E36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Email</w:t>
            </w:r>
          </w:p>
        </w:tc>
      </w:tr>
      <w:tr w:rsidR="00060E36" w14:paraId="0DCDAE30" w14:textId="77777777" w:rsidTr="005D3A7F">
        <w:trPr>
          <w:trHeight w:val="340"/>
        </w:trPr>
        <w:tc>
          <w:tcPr>
            <w:tcW w:w="4406" w:type="dxa"/>
            <w:tcBorders>
              <w:left w:val="single" w:sz="4" w:space="0" w:color="auto"/>
              <w:bottom w:val="single" w:sz="4" w:space="0" w:color="auto"/>
            </w:tcBorders>
          </w:tcPr>
          <w:p w14:paraId="5AEB758D" w14:textId="77777777" w:rsidR="00060E36" w:rsidRDefault="00E47719" w:rsidP="000A21D1">
            <w:pPr>
              <w:rPr>
                <w:lang w:val="es-A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-1813943389"/>
                <w:placeholder>
                  <w:docPart w:val="8A5C4B0703F8419E9E788178E573EE17"/>
                </w:placeholder>
                <w:showingPlcHdr/>
                <w:text/>
              </w:sdtPr>
              <w:sdtEndPr/>
              <w:sdtContent>
                <w:r w:rsidR="00772998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  <w:tc>
          <w:tcPr>
            <w:tcW w:w="290" w:type="dxa"/>
            <w:tcBorders>
              <w:right w:val="single" w:sz="4" w:space="0" w:color="auto"/>
            </w:tcBorders>
          </w:tcPr>
          <w:p w14:paraId="16097612" w14:textId="77777777" w:rsidR="00060E36" w:rsidRDefault="00060E36" w:rsidP="000A21D1">
            <w:pPr>
              <w:rPr>
                <w:lang w:val="es-AR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</w:tcBorders>
          </w:tcPr>
          <w:p w14:paraId="04034DD6" w14:textId="77777777" w:rsidR="00060E36" w:rsidRDefault="00E47719" w:rsidP="000A21D1">
            <w:pPr>
              <w:rPr>
                <w:lang w:val="es-A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1823624713"/>
                <w:placeholder>
                  <w:docPart w:val="B0908764767241DE9B925E0AA4FDB58D"/>
                </w:placeholder>
                <w:showingPlcHdr/>
                <w:text/>
              </w:sdtPr>
              <w:sdtEndPr/>
              <w:sdtContent>
                <w:r w:rsidR="00772998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</w:tr>
    </w:tbl>
    <w:p w14:paraId="26A017B1" w14:textId="77777777" w:rsidR="00060E36" w:rsidRPr="00060E36" w:rsidRDefault="00060E36" w:rsidP="00060E36">
      <w:pPr>
        <w:rPr>
          <w:lang w:val="es-A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68"/>
      </w:tblGrid>
      <w:tr w:rsidR="00060E36" w:rsidRPr="00E47719" w14:paraId="7E2AA74C" w14:textId="77777777" w:rsidTr="000A21D1">
        <w:trPr>
          <w:trHeight w:val="403"/>
        </w:trPr>
        <w:tc>
          <w:tcPr>
            <w:tcW w:w="10456" w:type="dxa"/>
            <w:shd w:val="clear" w:color="auto" w:fill="F2F2F2" w:themeFill="background1" w:themeFillShade="F2"/>
          </w:tcPr>
          <w:p w14:paraId="66B9BA3D" w14:textId="77777777" w:rsidR="00060E36" w:rsidRDefault="00060E36" w:rsidP="00060E36">
            <w:pPr>
              <w:jc w:val="center"/>
              <w:rPr>
                <w:lang w:val="es-AR"/>
              </w:rPr>
            </w:pPr>
            <w:r w:rsidRPr="00060E3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s-AR"/>
              </w:rPr>
              <w:t>Periodicidad de la facturación (Sólo para empresas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s-AR"/>
              </w:rPr>
              <w:t>)</w:t>
            </w:r>
          </w:p>
        </w:tc>
      </w:tr>
    </w:tbl>
    <w:p w14:paraId="45611974" w14:textId="77777777" w:rsidR="00060E36" w:rsidRPr="00060E36" w:rsidRDefault="00060E36" w:rsidP="00060E36">
      <w:pPr>
        <w:rPr>
          <w:lang w:val="es-A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1961"/>
        <w:gridCol w:w="1969"/>
        <w:gridCol w:w="1966"/>
        <w:gridCol w:w="1920"/>
      </w:tblGrid>
      <w:tr w:rsidR="005D3A7F" w:rsidRPr="005D3A7F" w14:paraId="4E4F5366" w14:textId="77777777" w:rsidTr="005D3A7F">
        <w:tc>
          <w:tcPr>
            <w:tcW w:w="2091" w:type="dxa"/>
          </w:tcPr>
          <w:p w14:paraId="391A40F2" w14:textId="77777777" w:rsidR="005D3A7F" w:rsidRPr="005D3A7F" w:rsidRDefault="00E47719" w:rsidP="00060E36">
            <w:pPr>
              <w:rPr>
                <w:color w:val="262626" w:themeColor="text1" w:themeTint="D9"/>
                <w:lang w:val="es-AR"/>
              </w:rPr>
            </w:pPr>
            <w:sdt>
              <w:sdtPr>
                <w:rPr>
                  <w:color w:val="262626" w:themeColor="text1" w:themeTint="D9"/>
                  <w:lang w:val="es-AR"/>
                </w:rPr>
                <w:id w:val="-167217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7F" w:rsidRPr="005D3A7F">
                  <w:rPr>
                    <w:rFonts w:ascii="MS Gothic" w:eastAsia="MS Gothic" w:hAnsi="MS Gothic" w:hint="eastAsia"/>
                    <w:color w:val="262626" w:themeColor="text1" w:themeTint="D9"/>
                    <w:lang w:val="es-AR"/>
                  </w:rPr>
                  <w:t>☐</w:t>
                </w:r>
              </w:sdtContent>
            </w:sdt>
            <w:r w:rsidR="005D3A7F" w:rsidRPr="005D3A7F">
              <w:rPr>
                <w:color w:val="262626" w:themeColor="text1" w:themeTint="D9"/>
                <w:lang w:val="es-AR"/>
              </w:rPr>
              <w:t xml:space="preserve"> Mensual</w:t>
            </w:r>
          </w:p>
        </w:tc>
        <w:tc>
          <w:tcPr>
            <w:tcW w:w="2091" w:type="dxa"/>
          </w:tcPr>
          <w:p w14:paraId="3F3A5A88" w14:textId="77777777" w:rsidR="005D3A7F" w:rsidRPr="005D3A7F" w:rsidRDefault="00E47719" w:rsidP="005D3A7F">
            <w:pPr>
              <w:rPr>
                <w:color w:val="262626" w:themeColor="text1" w:themeTint="D9"/>
                <w:lang w:val="es-AR"/>
              </w:rPr>
            </w:pPr>
            <w:sdt>
              <w:sdtPr>
                <w:rPr>
                  <w:color w:val="262626" w:themeColor="text1" w:themeTint="D9"/>
                  <w:lang w:val="es-AR"/>
                </w:rPr>
                <w:id w:val="-159346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7F" w:rsidRPr="005D3A7F">
                  <w:rPr>
                    <w:rFonts w:ascii="MS Gothic" w:eastAsia="MS Gothic" w:hAnsi="MS Gothic" w:hint="eastAsia"/>
                    <w:color w:val="262626" w:themeColor="text1" w:themeTint="D9"/>
                    <w:lang w:val="es-AR"/>
                  </w:rPr>
                  <w:t>☐</w:t>
                </w:r>
              </w:sdtContent>
            </w:sdt>
            <w:r w:rsidR="005D3A7F" w:rsidRPr="005D3A7F">
              <w:rPr>
                <w:color w:val="262626" w:themeColor="text1" w:themeTint="D9"/>
                <w:lang w:val="es-AR"/>
              </w:rPr>
              <w:t xml:space="preserve"> Bimestral</w:t>
            </w:r>
          </w:p>
        </w:tc>
        <w:tc>
          <w:tcPr>
            <w:tcW w:w="2091" w:type="dxa"/>
          </w:tcPr>
          <w:p w14:paraId="3CAFEC59" w14:textId="77777777" w:rsidR="005D3A7F" w:rsidRPr="005D3A7F" w:rsidRDefault="00E47719" w:rsidP="005D3A7F">
            <w:pPr>
              <w:rPr>
                <w:color w:val="262626" w:themeColor="text1" w:themeTint="D9"/>
                <w:lang w:val="es-AR"/>
              </w:rPr>
            </w:pPr>
            <w:sdt>
              <w:sdtPr>
                <w:rPr>
                  <w:color w:val="262626" w:themeColor="text1" w:themeTint="D9"/>
                  <w:lang w:val="es-AR"/>
                </w:rPr>
                <w:id w:val="-146619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7F" w:rsidRPr="005D3A7F">
                  <w:rPr>
                    <w:rFonts w:ascii="MS Gothic" w:eastAsia="MS Gothic" w:hAnsi="MS Gothic" w:hint="eastAsia"/>
                    <w:color w:val="262626" w:themeColor="text1" w:themeTint="D9"/>
                    <w:lang w:val="es-AR"/>
                  </w:rPr>
                  <w:t>☐</w:t>
                </w:r>
              </w:sdtContent>
            </w:sdt>
            <w:r w:rsidR="005D3A7F" w:rsidRPr="005D3A7F">
              <w:rPr>
                <w:color w:val="262626" w:themeColor="text1" w:themeTint="D9"/>
                <w:lang w:val="es-AR"/>
              </w:rPr>
              <w:t xml:space="preserve"> Trimestral</w:t>
            </w:r>
          </w:p>
        </w:tc>
        <w:tc>
          <w:tcPr>
            <w:tcW w:w="2091" w:type="dxa"/>
          </w:tcPr>
          <w:p w14:paraId="440ADD1C" w14:textId="77777777" w:rsidR="005D3A7F" w:rsidRPr="005D3A7F" w:rsidRDefault="00E47719" w:rsidP="005D3A7F">
            <w:pPr>
              <w:rPr>
                <w:color w:val="262626" w:themeColor="text1" w:themeTint="D9"/>
                <w:lang w:val="es-AR"/>
              </w:rPr>
            </w:pPr>
            <w:sdt>
              <w:sdtPr>
                <w:rPr>
                  <w:color w:val="262626" w:themeColor="text1" w:themeTint="D9"/>
                  <w:lang w:val="es-AR"/>
                </w:rPr>
                <w:id w:val="175023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7F" w:rsidRPr="005D3A7F">
                  <w:rPr>
                    <w:rFonts w:ascii="MS Gothic" w:eastAsia="MS Gothic" w:hAnsi="MS Gothic" w:hint="eastAsia"/>
                    <w:color w:val="262626" w:themeColor="text1" w:themeTint="D9"/>
                    <w:lang w:val="es-AR"/>
                  </w:rPr>
                  <w:t>☐</w:t>
                </w:r>
              </w:sdtContent>
            </w:sdt>
            <w:r w:rsidR="005D3A7F" w:rsidRPr="005D3A7F">
              <w:rPr>
                <w:color w:val="262626" w:themeColor="text1" w:themeTint="D9"/>
                <w:lang w:val="es-AR"/>
              </w:rPr>
              <w:t xml:space="preserve"> Semestral</w:t>
            </w:r>
          </w:p>
        </w:tc>
        <w:tc>
          <w:tcPr>
            <w:tcW w:w="2092" w:type="dxa"/>
          </w:tcPr>
          <w:p w14:paraId="6FD15FA6" w14:textId="77777777" w:rsidR="005D3A7F" w:rsidRPr="005D3A7F" w:rsidRDefault="00E47719" w:rsidP="005D3A7F">
            <w:pPr>
              <w:rPr>
                <w:color w:val="262626" w:themeColor="text1" w:themeTint="D9"/>
                <w:lang w:val="es-AR"/>
              </w:rPr>
            </w:pPr>
            <w:sdt>
              <w:sdtPr>
                <w:rPr>
                  <w:color w:val="262626" w:themeColor="text1" w:themeTint="D9"/>
                  <w:lang w:val="es-AR"/>
                </w:rPr>
                <w:id w:val="116265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7F" w:rsidRPr="005D3A7F">
                  <w:rPr>
                    <w:rFonts w:ascii="MS Gothic" w:eastAsia="MS Gothic" w:hAnsi="MS Gothic" w:hint="eastAsia"/>
                    <w:color w:val="262626" w:themeColor="text1" w:themeTint="D9"/>
                    <w:lang w:val="es-AR"/>
                  </w:rPr>
                  <w:t>☐</w:t>
                </w:r>
              </w:sdtContent>
            </w:sdt>
            <w:r w:rsidR="005D3A7F" w:rsidRPr="005D3A7F">
              <w:rPr>
                <w:color w:val="262626" w:themeColor="text1" w:themeTint="D9"/>
                <w:lang w:val="es-AR"/>
              </w:rPr>
              <w:t xml:space="preserve"> Anual</w:t>
            </w:r>
          </w:p>
        </w:tc>
      </w:tr>
    </w:tbl>
    <w:p w14:paraId="197BB974" w14:textId="77777777" w:rsidR="005D3A7F" w:rsidRDefault="005D3A7F" w:rsidP="005D3A7F">
      <w:pPr>
        <w:rPr>
          <w:lang w:val="es-AR"/>
        </w:rPr>
      </w:pPr>
    </w:p>
    <w:p w14:paraId="4C953857" w14:textId="77777777" w:rsidR="00A23FBD" w:rsidRDefault="00A23FBD" w:rsidP="005D3A7F">
      <w:pPr>
        <w:rPr>
          <w:lang w:val="es-A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768"/>
      </w:tblGrid>
      <w:tr w:rsidR="005D3A7F" w:rsidRPr="00E47719" w14:paraId="5058F97F" w14:textId="77777777" w:rsidTr="005D3A7F">
        <w:trPr>
          <w:trHeight w:val="403"/>
        </w:trPr>
        <w:tc>
          <w:tcPr>
            <w:tcW w:w="10456" w:type="dxa"/>
            <w:shd w:val="clear" w:color="auto" w:fill="DEEAF6" w:themeFill="accent1" w:themeFillTint="33"/>
          </w:tcPr>
          <w:p w14:paraId="3A86618C" w14:textId="77777777" w:rsidR="005D3A7F" w:rsidRDefault="005D3A7F" w:rsidP="005D3A7F">
            <w:pPr>
              <w:jc w:val="center"/>
              <w:rPr>
                <w:lang w:val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s-AR"/>
              </w:rPr>
              <w:t>A completar por el IAE</w:t>
            </w:r>
          </w:p>
        </w:tc>
      </w:tr>
    </w:tbl>
    <w:p w14:paraId="00685B7A" w14:textId="77777777" w:rsidR="005D3A7F" w:rsidRPr="00060E36" w:rsidRDefault="005D3A7F" w:rsidP="005D3A7F">
      <w:pPr>
        <w:rPr>
          <w:lang w:val="es-AR"/>
        </w:rPr>
      </w:pPr>
    </w:p>
    <w:p w14:paraId="3E89FEBC" w14:textId="77777777" w:rsidR="005D3A7F" w:rsidRDefault="00CD13B5" w:rsidP="00060E36">
      <w:pPr>
        <w:rPr>
          <w:b/>
          <w:lang w:val="es-AR"/>
        </w:rPr>
      </w:pPr>
      <w:r w:rsidRPr="005D3A7F">
        <w:rPr>
          <w:b/>
          <w:lang w:val="es-AR"/>
        </w:rPr>
        <w:t xml:space="preserve"> </w:t>
      </w:r>
      <w:r w:rsidR="005D3A7F" w:rsidRPr="005D3A7F">
        <w:rPr>
          <w:b/>
          <w:lang w:val="es-AR"/>
        </w:rPr>
        <w:t>Resolución de Comisión Directiva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798"/>
        <w:gridCol w:w="707"/>
        <w:gridCol w:w="1048"/>
        <w:gridCol w:w="1738"/>
        <w:gridCol w:w="1408"/>
        <w:gridCol w:w="896"/>
        <w:gridCol w:w="1086"/>
        <w:gridCol w:w="1270"/>
      </w:tblGrid>
      <w:tr w:rsidR="00CD13B5" w:rsidRPr="005D3A7F" w14:paraId="6702BBB3" w14:textId="77777777" w:rsidTr="00A23FBD">
        <w:trPr>
          <w:trHeight w:val="419"/>
        </w:trPr>
        <w:tc>
          <w:tcPr>
            <w:tcW w:w="812" w:type="dxa"/>
            <w:vAlign w:val="center"/>
          </w:tcPr>
          <w:p w14:paraId="4EFE3A9B" w14:textId="77777777" w:rsidR="00CD13B5" w:rsidRPr="005D3A7F" w:rsidRDefault="00CD13B5" w:rsidP="00060E36">
            <w:pPr>
              <w:rPr>
                <w:sz w:val="18"/>
                <w:szCs w:val="18"/>
                <w:lang w:val="es-AR"/>
              </w:rPr>
            </w:pPr>
            <w:r w:rsidRPr="005D3A7F">
              <w:rPr>
                <w:sz w:val="18"/>
                <w:szCs w:val="18"/>
                <w:lang w:val="es-AR"/>
              </w:rPr>
              <w:t>Acta N°: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0A1B190A" w14:textId="77777777" w:rsidR="00CD13B5" w:rsidRPr="005D3A7F" w:rsidRDefault="00E47719" w:rsidP="00060E36">
            <w:pPr>
              <w:rPr>
                <w:sz w:val="18"/>
                <w:szCs w:val="18"/>
                <w:lang w:val="es-A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1964072318"/>
                <w:placeholder>
                  <w:docPart w:val="4F7DFA17927946C2B659FBCCC985720A"/>
                </w:placeholder>
                <w:showingPlcHdr/>
                <w:text/>
              </w:sdtPr>
              <w:sdtEndPr/>
              <w:sdtContent>
                <w:r w:rsidR="00CD13B5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  <w:tc>
          <w:tcPr>
            <w:tcW w:w="707" w:type="dxa"/>
            <w:vAlign w:val="center"/>
          </w:tcPr>
          <w:p w14:paraId="4C9C481C" w14:textId="77777777" w:rsidR="00CD13B5" w:rsidRPr="005D3A7F" w:rsidRDefault="00CD13B5" w:rsidP="00060E36">
            <w:pPr>
              <w:rPr>
                <w:sz w:val="18"/>
                <w:szCs w:val="18"/>
                <w:lang w:val="es-AR"/>
              </w:rPr>
            </w:pPr>
            <w:r w:rsidRPr="005D3A7F">
              <w:rPr>
                <w:sz w:val="18"/>
                <w:szCs w:val="18"/>
                <w:lang w:val="es-AR"/>
              </w:rPr>
              <w:t>Fecha: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22872BD9" w14:textId="77777777" w:rsidR="00CD13B5" w:rsidRPr="005D3A7F" w:rsidRDefault="00E47719" w:rsidP="00060E36">
            <w:pPr>
              <w:rPr>
                <w:sz w:val="18"/>
                <w:szCs w:val="18"/>
                <w:lang w:val="es-A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-1987855668"/>
                <w:placeholder>
                  <w:docPart w:val="3B06DB693A594DD1AE1970AEA91ED5A5"/>
                </w:placeholder>
                <w:showingPlcHdr/>
                <w:text/>
              </w:sdtPr>
              <w:sdtEndPr/>
              <w:sdtContent>
                <w:r w:rsidR="00CD13B5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  <w:tc>
          <w:tcPr>
            <w:tcW w:w="1738" w:type="dxa"/>
            <w:vAlign w:val="center"/>
          </w:tcPr>
          <w:p w14:paraId="36A9D6DC" w14:textId="77777777" w:rsidR="00CD13B5" w:rsidRPr="005D3A7F" w:rsidRDefault="00CD13B5" w:rsidP="00060E36">
            <w:pPr>
              <w:rPr>
                <w:sz w:val="18"/>
                <w:szCs w:val="18"/>
                <w:lang w:val="es-AR"/>
              </w:rPr>
            </w:pPr>
            <w:r w:rsidRPr="005D3A7F">
              <w:rPr>
                <w:sz w:val="18"/>
                <w:szCs w:val="18"/>
                <w:lang w:val="es-AR"/>
              </w:rPr>
              <w:t>Categoría asignada: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2CA48426" w14:textId="77777777" w:rsidR="00CD13B5" w:rsidRPr="005D3A7F" w:rsidRDefault="00E47719" w:rsidP="00060E36">
            <w:pPr>
              <w:rPr>
                <w:sz w:val="18"/>
                <w:szCs w:val="18"/>
                <w:lang w:val="es-A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639703659"/>
                <w:placeholder>
                  <w:docPart w:val="29DC60F03E314C98992246958AA229B9"/>
                </w:placeholder>
                <w:showingPlcHdr/>
                <w:text/>
              </w:sdtPr>
              <w:sdtEndPr/>
              <w:sdtContent>
                <w:r w:rsidR="00CD13B5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14:paraId="3E6E718F" w14:textId="77777777" w:rsidR="00CD13B5" w:rsidRDefault="00CD13B5" w:rsidP="00060E36">
            <w:pPr>
              <w:rPr>
                <w:rFonts w:ascii="Calibri" w:eastAsia="Times New Roman" w:hAnsi="Calibri" w:cs="Calibri"/>
                <w:color w:val="000000"/>
                <w:lang w:val="es-AR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746EE" w14:textId="77777777" w:rsidR="00CD13B5" w:rsidRDefault="00CD13B5" w:rsidP="00060E36">
            <w:pPr>
              <w:rPr>
                <w:rFonts w:ascii="Calibri" w:eastAsia="Times New Roman" w:hAnsi="Calibri" w:cs="Calibri"/>
                <w:color w:val="000000"/>
                <w:lang w:val="es-AR"/>
              </w:rPr>
            </w:pPr>
            <w:r w:rsidRPr="005D3A7F">
              <w:rPr>
                <w:b/>
                <w:sz w:val="24"/>
                <w:szCs w:val="24"/>
                <w:lang w:val="es-AR"/>
              </w:rPr>
              <w:t>Socio N°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D2FA" w14:textId="77777777" w:rsidR="00CD13B5" w:rsidRDefault="00E47719" w:rsidP="00060E36">
            <w:pPr>
              <w:rPr>
                <w:rFonts w:ascii="Calibri" w:eastAsia="Times New Roman" w:hAnsi="Calibri" w:cs="Calibri"/>
                <w:color w:val="000000"/>
                <w:lang w:val="es-A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836586336"/>
                <w:placeholder>
                  <w:docPart w:val="50E560F1E1244F379BF77AD30187C5D1"/>
                </w:placeholder>
                <w:showingPlcHdr/>
                <w:text/>
              </w:sdtPr>
              <w:sdtEndPr/>
              <w:sdtContent>
                <w:r w:rsidR="00337E2C" w:rsidRPr="008E1D4C">
                  <w:rPr>
                    <w:rStyle w:val="PlaceholderText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</w:tr>
    </w:tbl>
    <w:p w14:paraId="6EE7BE08" w14:textId="587DC0D1" w:rsidR="005D3A7F" w:rsidRPr="005D3A7F" w:rsidRDefault="005D3A7F" w:rsidP="00060E36">
      <w:pPr>
        <w:rPr>
          <w:b/>
          <w:sz w:val="24"/>
          <w:szCs w:val="24"/>
          <w:lang w:val="es-AR"/>
        </w:rPr>
      </w:pPr>
    </w:p>
    <w:sectPr w:rsidR="005D3A7F" w:rsidRPr="005D3A7F" w:rsidSect="00FF778F">
      <w:headerReference w:type="default" r:id="rId24"/>
      <w:footerReference w:type="default" r:id="rId25"/>
      <w:pgSz w:w="11906" w:h="16838" w:code="9"/>
      <w:pgMar w:top="1134" w:right="720" w:bottom="720" w:left="1418" w:header="85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800EA" w14:textId="77777777" w:rsidR="00DF65C1" w:rsidRDefault="00DF65C1" w:rsidP="004829CD">
      <w:pPr>
        <w:spacing w:after="0" w:line="240" w:lineRule="auto"/>
      </w:pPr>
      <w:r>
        <w:separator/>
      </w:r>
    </w:p>
  </w:endnote>
  <w:endnote w:type="continuationSeparator" w:id="0">
    <w:p w14:paraId="044F8A3A" w14:textId="77777777" w:rsidR="00DF65C1" w:rsidRDefault="00DF65C1" w:rsidP="0048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66" w:type="dxa"/>
      <w:jc w:val="center"/>
      <w:tblLook w:val="04A0" w:firstRow="1" w:lastRow="0" w:firstColumn="1" w:lastColumn="0" w:noHBand="0" w:noVBand="1"/>
    </w:tblPr>
    <w:tblGrid>
      <w:gridCol w:w="3322"/>
      <w:gridCol w:w="3322"/>
      <w:gridCol w:w="3322"/>
    </w:tblGrid>
    <w:tr w:rsidR="00DF65C1" w:rsidRPr="00AC5268" w14:paraId="4B10B727" w14:textId="77777777" w:rsidTr="00A62461">
      <w:trPr>
        <w:trHeight w:val="496"/>
        <w:jc w:val="center"/>
      </w:trPr>
      <w:tc>
        <w:tcPr>
          <w:tcW w:w="3322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000000" w:fill="F2F2F2"/>
          <w:noWrap/>
          <w:vAlign w:val="center"/>
          <w:hideMark/>
        </w:tcPr>
        <w:p w14:paraId="16082DF2" w14:textId="77777777" w:rsidR="00DF65C1" w:rsidRPr="00AC5268" w:rsidRDefault="00DF65C1" w:rsidP="004829CD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val="es-AR"/>
            </w:rPr>
          </w:pPr>
          <w:r w:rsidRPr="00AC5268">
            <w:rPr>
              <w:rFonts w:ascii="Calibri" w:eastAsia="Times New Roman" w:hAnsi="Calibri" w:cs="Calibri"/>
              <w:color w:val="000000"/>
              <w:lang w:val="es-AR"/>
            </w:rPr>
            <w:t>Instituto Argentino del Envase</w:t>
          </w:r>
        </w:p>
      </w:tc>
      <w:tc>
        <w:tcPr>
          <w:tcW w:w="3322" w:type="dxa"/>
          <w:tcBorders>
            <w:left w:val="single" w:sz="4" w:space="0" w:color="auto"/>
            <w:bottom w:val="nil"/>
            <w:right w:val="single" w:sz="4" w:space="0" w:color="auto"/>
          </w:tcBorders>
          <w:shd w:val="clear" w:color="000000" w:fill="F2F2F2"/>
          <w:noWrap/>
          <w:vAlign w:val="center"/>
          <w:hideMark/>
        </w:tcPr>
        <w:p w14:paraId="52D76BF6" w14:textId="77777777" w:rsidR="00DF65C1" w:rsidRPr="00AC5268" w:rsidRDefault="00DF65C1" w:rsidP="004829CD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</w:rPr>
          </w:pPr>
          <w:r w:rsidRPr="00AC5268">
            <w:rPr>
              <w:rFonts w:ascii="Calibri" w:eastAsia="Times New Roman" w:hAnsi="Calibri" w:cs="Calibri"/>
              <w:color w:val="000000"/>
              <w:lang w:val="es-AR"/>
            </w:rPr>
            <w:t>Av. Jujuy 425 – CP C1083AAE</w:t>
          </w:r>
        </w:p>
      </w:tc>
      <w:tc>
        <w:tcPr>
          <w:tcW w:w="3322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000000" w:fill="F2F2F2"/>
          <w:noWrap/>
          <w:vAlign w:val="center"/>
          <w:hideMark/>
        </w:tcPr>
        <w:p w14:paraId="2D55AE69" w14:textId="77777777" w:rsidR="00DF65C1" w:rsidRPr="00AC5268" w:rsidRDefault="00DF65C1" w:rsidP="004829CD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</w:rPr>
          </w:pPr>
          <w:r w:rsidRPr="00AC5268">
            <w:rPr>
              <w:rFonts w:ascii="Calibri" w:eastAsia="Times New Roman" w:hAnsi="Calibri" w:cs="Calibri"/>
              <w:color w:val="000000"/>
              <w:lang w:val="es-AR"/>
            </w:rPr>
            <w:t>www.packaging.com.ar</w:t>
          </w:r>
        </w:p>
      </w:tc>
    </w:tr>
  </w:tbl>
  <w:p w14:paraId="5B4F382C" w14:textId="77777777" w:rsidR="00DF65C1" w:rsidRDefault="00DF65C1" w:rsidP="00482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A55F5" w14:textId="77777777" w:rsidR="00DF65C1" w:rsidRDefault="00DF65C1" w:rsidP="004829CD">
      <w:pPr>
        <w:spacing w:after="0" w:line="240" w:lineRule="auto"/>
      </w:pPr>
      <w:r>
        <w:separator/>
      </w:r>
    </w:p>
  </w:footnote>
  <w:footnote w:type="continuationSeparator" w:id="0">
    <w:p w14:paraId="032C5E41" w14:textId="77777777" w:rsidR="00DF65C1" w:rsidRDefault="00DF65C1" w:rsidP="0048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26E10" w14:textId="77777777" w:rsidR="00DF65C1" w:rsidRDefault="00DF65C1" w:rsidP="006C290A">
    <w:pPr>
      <w:pStyle w:val="Header"/>
      <w:jc w:val="center"/>
      <w:rPr>
        <w:rFonts w:ascii="Lucida Sans" w:hAnsi="Lucida Sans"/>
        <w:b/>
        <w:color w:val="253E8B"/>
        <w:sz w:val="28"/>
        <w:szCs w:val="28"/>
        <w:lang w:val="es-AR"/>
      </w:rPr>
    </w:pPr>
    <w:r w:rsidRPr="006C290A">
      <w:rPr>
        <w:rFonts w:ascii="Lucida Sans" w:hAnsi="Lucida Sans"/>
        <w:b/>
        <w:noProof/>
        <w:color w:val="253E8B"/>
        <w:sz w:val="28"/>
        <w:szCs w:val="28"/>
      </w:rPr>
      <w:drawing>
        <wp:anchor distT="0" distB="0" distL="114300" distR="114300" simplePos="0" relativeHeight="251658240" behindDoc="1" locked="0" layoutInCell="1" allowOverlap="1" wp14:anchorId="15F35ADB" wp14:editId="0CB66D4A">
          <wp:simplePos x="0" y="0"/>
          <wp:positionH relativeFrom="column">
            <wp:posOffset>4445</wp:posOffset>
          </wp:positionH>
          <wp:positionV relativeFrom="paragraph">
            <wp:posOffset>-287020</wp:posOffset>
          </wp:positionV>
          <wp:extent cx="6197600" cy="731242"/>
          <wp:effectExtent l="0" t="0" r="0" b="0"/>
          <wp:wrapNone/>
          <wp:docPr id="77432038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0" cy="731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290A">
      <w:rPr>
        <w:rFonts w:ascii="Lucida Sans" w:hAnsi="Lucida Sans"/>
        <w:b/>
        <w:color w:val="253E8B"/>
        <w:sz w:val="28"/>
        <w:szCs w:val="28"/>
        <w:lang w:val="es-AR"/>
      </w:rPr>
      <w:t>Solicitud de Inscripción</w:t>
    </w:r>
  </w:p>
  <w:p w14:paraId="11251762" w14:textId="77777777" w:rsidR="00DF65C1" w:rsidRDefault="00DF65C1" w:rsidP="006C290A">
    <w:pPr>
      <w:pStyle w:val="Header"/>
      <w:jc w:val="center"/>
      <w:rPr>
        <w:rFonts w:ascii="Lucida Sans" w:hAnsi="Lucida Sans"/>
        <w:b/>
        <w:color w:val="253E8B"/>
        <w:sz w:val="28"/>
        <w:szCs w:val="28"/>
        <w:lang w:val="es-AR"/>
      </w:rPr>
    </w:pPr>
  </w:p>
  <w:p w14:paraId="56FECD96" w14:textId="77777777" w:rsidR="00CD13B5" w:rsidRPr="006C290A" w:rsidRDefault="00CD13B5" w:rsidP="006C290A">
    <w:pPr>
      <w:pStyle w:val="Header"/>
      <w:jc w:val="center"/>
      <w:rPr>
        <w:color w:val="253E8B"/>
        <w:lang w:val="es-A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pw9LiCK4zyQL5z2fNKHV5riCw9OSLRk2crSeo2DT4ua5QjDSzgZB/5RYvPaLXWAOx5YUJ3VlgcTukfJd61U7g==" w:salt="4KN3rFPAi4lKjcUJ+uU54w==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CD"/>
    <w:rsid w:val="00020784"/>
    <w:rsid w:val="00060E36"/>
    <w:rsid w:val="001C2121"/>
    <w:rsid w:val="00212EB9"/>
    <w:rsid w:val="002C214E"/>
    <w:rsid w:val="00337E2C"/>
    <w:rsid w:val="004829CD"/>
    <w:rsid w:val="00584870"/>
    <w:rsid w:val="0058744D"/>
    <w:rsid w:val="005D0D01"/>
    <w:rsid w:val="005D3A7F"/>
    <w:rsid w:val="006C290A"/>
    <w:rsid w:val="00746A63"/>
    <w:rsid w:val="007637A9"/>
    <w:rsid w:val="00772998"/>
    <w:rsid w:val="00805AEE"/>
    <w:rsid w:val="00856EEB"/>
    <w:rsid w:val="008B3C30"/>
    <w:rsid w:val="008C06A7"/>
    <w:rsid w:val="008E7617"/>
    <w:rsid w:val="00922853"/>
    <w:rsid w:val="009348DB"/>
    <w:rsid w:val="00964FFC"/>
    <w:rsid w:val="009A743B"/>
    <w:rsid w:val="00A04A3F"/>
    <w:rsid w:val="00A23FBD"/>
    <w:rsid w:val="00A62461"/>
    <w:rsid w:val="00AA064C"/>
    <w:rsid w:val="00BD176F"/>
    <w:rsid w:val="00BD7666"/>
    <w:rsid w:val="00BF42EC"/>
    <w:rsid w:val="00C17AA5"/>
    <w:rsid w:val="00C21B74"/>
    <w:rsid w:val="00CB11D7"/>
    <w:rsid w:val="00CD13B5"/>
    <w:rsid w:val="00CE5A87"/>
    <w:rsid w:val="00D87E69"/>
    <w:rsid w:val="00DF65C1"/>
    <w:rsid w:val="00E47719"/>
    <w:rsid w:val="00E90009"/>
    <w:rsid w:val="00EA5DF1"/>
    <w:rsid w:val="00EB3972"/>
    <w:rsid w:val="00EE5667"/>
    <w:rsid w:val="00EF44DF"/>
    <w:rsid w:val="00F51A47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972221D"/>
  <w15:chartTrackingRefBased/>
  <w15:docId w15:val="{2331E267-41A3-43B7-A359-152AB385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9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9CD"/>
  </w:style>
  <w:style w:type="paragraph" w:styleId="Footer">
    <w:name w:val="footer"/>
    <w:basedOn w:val="Normal"/>
    <w:link w:val="FooterChar"/>
    <w:uiPriority w:val="99"/>
    <w:unhideWhenUsed/>
    <w:rsid w:val="004829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9CD"/>
  </w:style>
  <w:style w:type="table" w:styleId="TableGrid">
    <w:name w:val="Table Grid"/>
    <w:basedOn w:val="TableNormal"/>
    <w:uiPriority w:val="39"/>
    <w:rsid w:val="006C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29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jpg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B30A0F5C404737A5D176391EBD0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03273-A05E-4BD4-A87C-95F11A40715A}"/>
      </w:docPartPr>
      <w:docPartBody>
        <w:p w:rsidR="00E43D5D" w:rsidRDefault="00E43D5D" w:rsidP="00E43D5D">
          <w:pPr>
            <w:pStyle w:val="98B30A0F5C404737A5D176391EBD03E25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571662094A3B42BB8A5632DD130FA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DD489-B739-445D-A012-F0BEE72DAD3B}"/>
      </w:docPartPr>
      <w:docPartBody>
        <w:p w:rsidR="00E43D5D" w:rsidRDefault="00E43D5D" w:rsidP="00E43D5D">
          <w:pPr>
            <w:pStyle w:val="571662094A3B42BB8A5632DD130FA7F95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B311EE74957D42EBB0E77F3770948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8994D-5A7B-4AF7-A534-CD5162F9B2E1}"/>
      </w:docPartPr>
      <w:docPartBody>
        <w:p w:rsidR="00E43D5D" w:rsidRDefault="00E43D5D" w:rsidP="00E43D5D">
          <w:pPr>
            <w:pStyle w:val="B311EE74957D42EBB0E77F377094801C5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A4B40958F16542C38CA7BCD3B4E97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8E423-B694-48C5-B256-E4770FD8E1B5}"/>
      </w:docPartPr>
      <w:docPartBody>
        <w:p w:rsidR="00E43D5D" w:rsidRDefault="00E43D5D" w:rsidP="00E43D5D">
          <w:pPr>
            <w:pStyle w:val="A4B40958F16542C38CA7BCD3B4E97A3D5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EEEE1346F2C647E085DC44BAAA637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F5867-99F3-46C0-B6F2-528573BFBCCA}"/>
      </w:docPartPr>
      <w:docPartBody>
        <w:p w:rsidR="00E43D5D" w:rsidRDefault="00E43D5D" w:rsidP="00E43D5D">
          <w:pPr>
            <w:pStyle w:val="EEEE1346F2C647E085DC44BAAA63732C5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0CAF9A8337304DDA8D538885D801B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0A212-DBB2-4B2F-B3BC-AEC9CF48A2DE}"/>
      </w:docPartPr>
      <w:docPartBody>
        <w:p w:rsidR="00E43D5D" w:rsidRDefault="00E43D5D" w:rsidP="00E43D5D">
          <w:pPr>
            <w:pStyle w:val="0CAF9A8337304DDA8D538885D801B6DA5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0A28BD968A4741E4BAC3B674DFE41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A262B-6141-46F6-B3D8-DD4BE9083A79}"/>
      </w:docPartPr>
      <w:docPartBody>
        <w:p w:rsidR="00E43D5D" w:rsidRDefault="00E43D5D" w:rsidP="00E43D5D">
          <w:pPr>
            <w:pStyle w:val="0A28BD968A4741E4BAC3B674DFE415A75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12418421A59D48B58772AF845C1A8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A79D1-7346-4E6C-B76E-69C332C1EC55}"/>
      </w:docPartPr>
      <w:docPartBody>
        <w:p w:rsidR="00E43D5D" w:rsidRDefault="00E43D5D" w:rsidP="00E43D5D">
          <w:pPr>
            <w:pStyle w:val="12418421A59D48B58772AF845C1A89755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BB16DA2CFE644B43818EE9A20E561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84BDE-8344-40E0-AB6A-A76DCE8C1E51}"/>
      </w:docPartPr>
      <w:docPartBody>
        <w:p w:rsidR="00E43D5D" w:rsidRDefault="00E43D5D" w:rsidP="00E43D5D">
          <w:pPr>
            <w:pStyle w:val="BB16DA2CFE644B43818EE9A20E561AD65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8E071F663E554B3B99F6187ECF812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6DF59-0044-4E84-9774-858D682B38B6}"/>
      </w:docPartPr>
      <w:docPartBody>
        <w:p w:rsidR="00E43D5D" w:rsidRDefault="00E43D5D" w:rsidP="00E43D5D">
          <w:pPr>
            <w:pStyle w:val="8E071F663E554B3B99F6187ECF8123145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1E866B6B71884B51AE6967D2FA556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CA285-538B-42F2-818B-7DD870AEF932}"/>
      </w:docPartPr>
      <w:docPartBody>
        <w:p w:rsidR="00E43D5D" w:rsidRDefault="00E43D5D" w:rsidP="00E43D5D">
          <w:pPr>
            <w:pStyle w:val="1E866B6B71884B51AE6967D2FA5564F95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D23B3C163E53437F9F7A2DE181457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F687E-431A-47E0-B428-D01CAF6022A0}"/>
      </w:docPartPr>
      <w:docPartBody>
        <w:p w:rsidR="00E43D5D" w:rsidRDefault="00E43D5D" w:rsidP="00E43D5D">
          <w:pPr>
            <w:pStyle w:val="D23B3C163E53437F9F7A2DE1814579665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3F781F8EE8C64203B028FD76ECBF1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C3616-2E68-4855-AD1E-AF56B301306B}"/>
      </w:docPartPr>
      <w:docPartBody>
        <w:p w:rsidR="00E43D5D" w:rsidRDefault="00E43D5D" w:rsidP="00E43D5D">
          <w:pPr>
            <w:pStyle w:val="3F781F8EE8C64203B028FD76ECBF11765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394DF3EBF054430DA42BAC14CD8A2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3342C-5261-45CB-B494-E32F94EBB0B8}"/>
      </w:docPartPr>
      <w:docPartBody>
        <w:p w:rsidR="00E43D5D" w:rsidRDefault="00E43D5D" w:rsidP="00E43D5D">
          <w:pPr>
            <w:pStyle w:val="394DF3EBF054430DA42BAC14CD8A21395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B9D1D670DC1846ED91EC0ABBCFEF4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69376-03DE-446A-B3E3-B7AE9AF66ECB}"/>
      </w:docPartPr>
      <w:docPartBody>
        <w:p w:rsidR="00E43D5D" w:rsidRDefault="00E43D5D" w:rsidP="00E43D5D">
          <w:pPr>
            <w:pStyle w:val="B9D1D670DC1846ED91EC0ABBCFEF4C755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D01F8E13D9204D67B9255E64BDE38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F5109-9C8B-4EC0-9AEB-44A4EB804CD7}"/>
      </w:docPartPr>
      <w:docPartBody>
        <w:p w:rsidR="00E43D5D" w:rsidRDefault="00E43D5D" w:rsidP="00E43D5D">
          <w:pPr>
            <w:pStyle w:val="D01F8E13D9204D67B9255E64BDE387E75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FFED8664D2924C3589141361FA0BA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6340B-C8EF-4488-9A85-56E48C681BFB}"/>
      </w:docPartPr>
      <w:docPartBody>
        <w:p w:rsidR="00E43D5D" w:rsidRDefault="00E43D5D" w:rsidP="00E43D5D">
          <w:pPr>
            <w:pStyle w:val="FFED8664D2924C3589141361FA0BAE5E5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5EC01FA802834DA6AFB410BA3CDB6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9783F-3EAF-4026-BAED-5E95C8C962F8}"/>
      </w:docPartPr>
      <w:docPartBody>
        <w:p w:rsidR="00E43D5D" w:rsidRDefault="00E43D5D" w:rsidP="00E43D5D">
          <w:pPr>
            <w:pStyle w:val="5EC01FA802834DA6AFB410BA3CDB6B325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9A60D787FCCD4DF68C220976991DB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5D254-61AD-4986-B4A5-64E12166B4A6}"/>
      </w:docPartPr>
      <w:docPartBody>
        <w:p w:rsidR="00E43D5D" w:rsidRDefault="00E43D5D" w:rsidP="00E43D5D">
          <w:pPr>
            <w:pStyle w:val="9A60D787FCCD4DF68C220976991DB4F75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A12B43A3998F49029E4B3F6F467C3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5F07-90F3-4FC2-B96F-576058A1800C}"/>
      </w:docPartPr>
      <w:docPartBody>
        <w:p w:rsidR="00E43D5D" w:rsidRDefault="00E43D5D" w:rsidP="00E43D5D">
          <w:pPr>
            <w:pStyle w:val="A12B43A3998F49029E4B3F6F467C32115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40FFE918B8FD444EA9F229B020C4C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10F7-C0E9-4901-9833-14936342CDEA}"/>
      </w:docPartPr>
      <w:docPartBody>
        <w:p w:rsidR="00E43D5D" w:rsidRDefault="00E43D5D" w:rsidP="00E43D5D">
          <w:pPr>
            <w:pStyle w:val="40FFE918B8FD444EA9F229B020C4C3675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B2463453F6A34EB2B029C77C149BA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BF081-A577-4730-951D-4F30F4F771AB}"/>
      </w:docPartPr>
      <w:docPartBody>
        <w:p w:rsidR="00E43D5D" w:rsidRDefault="00E43D5D" w:rsidP="00E43D5D">
          <w:pPr>
            <w:pStyle w:val="B2463453F6A34EB2B029C77C149BA19E5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2E2CFDE2D4364C3FA2F23B1BAE70B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5AB91-83C0-4F51-A05A-25E32D2D0F8E}"/>
      </w:docPartPr>
      <w:docPartBody>
        <w:p w:rsidR="00E43D5D" w:rsidRDefault="00E43D5D" w:rsidP="00E43D5D">
          <w:pPr>
            <w:pStyle w:val="2E2CFDE2D4364C3FA2F23B1BAE70BE545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3AEFD66C5EDE4568B72E2B2209FDE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00954-6A02-4316-885D-C486654289CC}"/>
      </w:docPartPr>
      <w:docPartBody>
        <w:p w:rsidR="00E43D5D" w:rsidRDefault="00E43D5D" w:rsidP="00E43D5D">
          <w:pPr>
            <w:pStyle w:val="3AEFD66C5EDE4568B72E2B2209FDECD95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B1CEC882019B46EA96824EB061579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0B6DF-1A51-494B-95BA-63DA942B628F}"/>
      </w:docPartPr>
      <w:docPartBody>
        <w:p w:rsidR="00E43D5D" w:rsidRDefault="00E43D5D" w:rsidP="00E43D5D">
          <w:pPr>
            <w:pStyle w:val="B1CEC882019B46EA96824EB061579D165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687F52DE8D83467696FDD905E3B37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A3020-DD30-470D-B9E8-EDD0D00890DF}"/>
      </w:docPartPr>
      <w:docPartBody>
        <w:p w:rsidR="00E43D5D" w:rsidRDefault="00E43D5D" w:rsidP="00E43D5D">
          <w:pPr>
            <w:pStyle w:val="687F52DE8D83467696FDD905E3B370995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9DEE9B0397F34E75BD40E3FD34C82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15503-006E-4D5E-AB59-FEC4CBC45709}"/>
      </w:docPartPr>
      <w:docPartBody>
        <w:p w:rsidR="00E43D5D" w:rsidRDefault="00E43D5D" w:rsidP="00E43D5D">
          <w:pPr>
            <w:pStyle w:val="9DEE9B0397F34E75BD40E3FD34C82E5C5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3CA6603175E24F26A70ACE211F347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2B259-DD1D-4770-BABD-2F2700626DB8}"/>
      </w:docPartPr>
      <w:docPartBody>
        <w:p w:rsidR="00E43D5D" w:rsidRDefault="00E43D5D" w:rsidP="00E43D5D">
          <w:pPr>
            <w:pStyle w:val="3CA6603175E24F26A70ACE211F3472155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412AA0B26021450385DBC3C4A2A9E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CE9AC-64EF-4EF7-821D-A7BA5173780E}"/>
      </w:docPartPr>
      <w:docPartBody>
        <w:p w:rsidR="00E43D5D" w:rsidRDefault="00E43D5D" w:rsidP="00E43D5D">
          <w:pPr>
            <w:pStyle w:val="412AA0B26021450385DBC3C4A2A9EBB45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BE3F9910FB1D4CEAA20703D926F7C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82AF1-60AF-4572-BE8C-6B2D51862C9E}"/>
      </w:docPartPr>
      <w:docPartBody>
        <w:p w:rsidR="00E43D5D" w:rsidRDefault="00E43D5D" w:rsidP="00E43D5D">
          <w:pPr>
            <w:pStyle w:val="BE3F9910FB1D4CEAA20703D926F7CE2E5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CE08637912094DC192BF6F2966E4C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C07B4-EA75-40AB-AC91-C67A4D391E64}"/>
      </w:docPartPr>
      <w:docPartBody>
        <w:p w:rsidR="00E43D5D" w:rsidRDefault="00E43D5D" w:rsidP="00E43D5D">
          <w:pPr>
            <w:pStyle w:val="CE08637912094DC192BF6F2966E4C1C45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B06AFF40E8C644F9847CE1E2D626C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E3463-CA8E-41F9-A53B-8F732D24EDA5}"/>
      </w:docPartPr>
      <w:docPartBody>
        <w:p w:rsidR="00E43D5D" w:rsidRDefault="00E43D5D" w:rsidP="00E43D5D">
          <w:pPr>
            <w:pStyle w:val="B06AFF40E8C644F9847CE1E2D626C3C95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38BCBEDD00A749329E93F8CCE7720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EE22D-11E2-4833-9DED-D6B7D8380622}"/>
      </w:docPartPr>
      <w:docPartBody>
        <w:p w:rsidR="00E43D5D" w:rsidRDefault="00E43D5D" w:rsidP="00E43D5D">
          <w:pPr>
            <w:pStyle w:val="38BCBEDD00A749329E93F8CCE77206655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8A5C4B0703F8419E9E788178E573E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DFDAE-A46F-4774-8555-2D2EB1393BD1}"/>
      </w:docPartPr>
      <w:docPartBody>
        <w:p w:rsidR="00E43D5D" w:rsidRDefault="00E43D5D" w:rsidP="00E43D5D">
          <w:pPr>
            <w:pStyle w:val="8A5C4B0703F8419E9E788178E573EE175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B0908764767241DE9B925E0AA4FDB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4F34D-ACC7-484C-94B0-12202DF1DE53}"/>
      </w:docPartPr>
      <w:docPartBody>
        <w:p w:rsidR="00E43D5D" w:rsidRDefault="00E43D5D" w:rsidP="00E43D5D">
          <w:pPr>
            <w:pStyle w:val="B0908764767241DE9B925E0AA4FDB58D5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4F7DFA17927946C2B659FBCCC9857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AA077-1C84-4354-9A0C-E851183BAD52}"/>
      </w:docPartPr>
      <w:docPartBody>
        <w:p w:rsidR="00E43D5D" w:rsidRDefault="00E43D5D" w:rsidP="00E43D5D">
          <w:pPr>
            <w:pStyle w:val="4F7DFA17927946C2B659FBCCC985720A3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3B06DB693A594DD1AE1970AEA91ED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C49F7-0554-4325-9E1F-EFE8B8F46B5C}"/>
      </w:docPartPr>
      <w:docPartBody>
        <w:p w:rsidR="00E43D5D" w:rsidRDefault="00E43D5D" w:rsidP="00E43D5D">
          <w:pPr>
            <w:pStyle w:val="3B06DB693A594DD1AE1970AEA91ED5A53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29DC60F03E314C98992246958AA22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4D88F-FD5B-41D7-997D-3C012F43A332}"/>
      </w:docPartPr>
      <w:docPartBody>
        <w:p w:rsidR="00E43D5D" w:rsidRDefault="00E43D5D" w:rsidP="00E43D5D">
          <w:pPr>
            <w:pStyle w:val="29DC60F03E314C98992246958AA229B93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50E560F1E1244F379BF77AD30187C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EF435-E6C0-465F-B866-591DBD865B32}"/>
      </w:docPartPr>
      <w:docPartBody>
        <w:p w:rsidR="00E43D5D" w:rsidRDefault="00E43D5D" w:rsidP="00E43D5D">
          <w:pPr>
            <w:pStyle w:val="50E560F1E1244F379BF77AD30187C5D13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D9173B6423B54D7990E36E612EDC3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DC3BC-497F-4133-9ED5-D04E68EEA2F6}"/>
      </w:docPartPr>
      <w:docPartBody>
        <w:p w:rsidR="00F41B92" w:rsidRDefault="00E43D5D" w:rsidP="00E43D5D">
          <w:pPr>
            <w:pStyle w:val="D9173B6423B54D7990E36E612EDC3E821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B35AA83FC2B2433FB6D3BA15AA139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29F46-66F7-4DB0-9222-98FF167E0D21}"/>
      </w:docPartPr>
      <w:docPartBody>
        <w:p w:rsidR="00F41B92" w:rsidRDefault="00E43D5D" w:rsidP="00E43D5D">
          <w:pPr>
            <w:pStyle w:val="B35AA83FC2B2433FB6D3BA15AA1398B51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4F267F51DF6D422C9FC4195DA44F1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2339-9F6E-45F8-B396-0814C0214066}"/>
      </w:docPartPr>
      <w:docPartBody>
        <w:p w:rsidR="00F41B92" w:rsidRDefault="00E43D5D" w:rsidP="00E43D5D">
          <w:pPr>
            <w:pStyle w:val="4F267F51DF6D422C9FC4195DA44F129D1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0C65BE0D3EAF4DF88DE59421AC5F2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B6E73-32A5-4A85-87C7-A0EFCD8C0021}"/>
      </w:docPartPr>
      <w:docPartBody>
        <w:p w:rsidR="002F10ED" w:rsidRDefault="002F10ED" w:rsidP="002F10ED">
          <w:pPr>
            <w:pStyle w:val="0C65BE0D3EAF4DF88DE59421AC5F290D"/>
          </w:pPr>
          <w:r w:rsidRPr="008E1D4C">
            <w:rPr>
              <w:rStyle w:val="PlaceholderText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2C8"/>
    <w:rsid w:val="002F10ED"/>
    <w:rsid w:val="003D42C8"/>
    <w:rsid w:val="008C06A7"/>
    <w:rsid w:val="009A743B"/>
    <w:rsid w:val="00BD176F"/>
    <w:rsid w:val="00E43D5D"/>
    <w:rsid w:val="00F4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10ED"/>
    <w:rPr>
      <w:color w:val="808080"/>
    </w:rPr>
  </w:style>
  <w:style w:type="paragraph" w:customStyle="1" w:styleId="0C65BE0D3EAF4DF88DE59421AC5F290D">
    <w:name w:val="0C65BE0D3EAF4DF88DE59421AC5F290D"/>
    <w:rsid w:val="002F10ED"/>
    <w:rPr>
      <w:kern w:val="2"/>
      <w:lang w:val="es-ES" w:eastAsia="es-ES"/>
      <w14:ligatures w14:val="standardContextual"/>
    </w:rPr>
  </w:style>
  <w:style w:type="paragraph" w:customStyle="1" w:styleId="D9173B6423B54D7990E36E612EDC3E821">
    <w:name w:val="D9173B6423B54D7990E36E612EDC3E821"/>
    <w:rsid w:val="00E43D5D"/>
    <w:rPr>
      <w:rFonts w:eastAsiaTheme="minorHAnsi"/>
    </w:rPr>
  </w:style>
  <w:style w:type="paragraph" w:customStyle="1" w:styleId="B35AA83FC2B2433FB6D3BA15AA1398B51">
    <w:name w:val="B35AA83FC2B2433FB6D3BA15AA1398B51"/>
    <w:rsid w:val="00E43D5D"/>
    <w:rPr>
      <w:rFonts w:eastAsiaTheme="minorHAnsi"/>
    </w:rPr>
  </w:style>
  <w:style w:type="paragraph" w:customStyle="1" w:styleId="4F267F51DF6D422C9FC4195DA44F129D1">
    <w:name w:val="4F267F51DF6D422C9FC4195DA44F129D1"/>
    <w:rsid w:val="00E43D5D"/>
    <w:rPr>
      <w:rFonts w:eastAsiaTheme="minorHAnsi"/>
    </w:rPr>
  </w:style>
  <w:style w:type="paragraph" w:customStyle="1" w:styleId="98B30A0F5C404737A5D176391EBD03E25">
    <w:name w:val="98B30A0F5C404737A5D176391EBD03E25"/>
    <w:rsid w:val="00E43D5D"/>
    <w:rPr>
      <w:rFonts w:eastAsiaTheme="minorHAnsi"/>
    </w:rPr>
  </w:style>
  <w:style w:type="paragraph" w:customStyle="1" w:styleId="571662094A3B42BB8A5632DD130FA7F95">
    <w:name w:val="571662094A3B42BB8A5632DD130FA7F95"/>
    <w:rsid w:val="00E43D5D"/>
    <w:rPr>
      <w:rFonts w:eastAsiaTheme="minorHAnsi"/>
    </w:rPr>
  </w:style>
  <w:style w:type="paragraph" w:customStyle="1" w:styleId="B311EE74957D42EBB0E77F377094801C5">
    <w:name w:val="B311EE74957D42EBB0E77F377094801C5"/>
    <w:rsid w:val="00E43D5D"/>
    <w:rPr>
      <w:rFonts w:eastAsiaTheme="minorHAnsi"/>
    </w:rPr>
  </w:style>
  <w:style w:type="paragraph" w:customStyle="1" w:styleId="A4B40958F16542C38CA7BCD3B4E97A3D5">
    <w:name w:val="A4B40958F16542C38CA7BCD3B4E97A3D5"/>
    <w:rsid w:val="00E43D5D"/>
    <w:rPr>
      <w:rFonts w:eastAsiaTheme="minorHAnsi"/>
    </w:rPr>
  </w:style>
  <w:style w:type="paragraph" w:customStyle="1" w:styleId="EEEE1346F2C647E085DC44BAAA63732C5">
    <w:name w:val="EEEE1346F2C647E085DC44BAAA63732C5"/>
    <w:rsid w:val="00E43D5D"/>
    <w:rPr>
      <w:rFonts w:eastAsiaTheme="minorHAnsi"/>
    </w:rPr>
  </w:style>
  <w:style w:type="paragraph" w:customStyle="1" w:styleId="0CAF9A8337304DDA8D538885D801B6DA5">
    <w:name w:val="0CAF9A8337304DDA8D538885D801B6DA5"/>
    <w:rsid w:val="00E43D5D"/>
    <w:rPr>
      <w:rFonts w:eastAsiaTheme="minorHAnsi"/>
    </w:rPr>
  </w:style>
  <w:style w:type="paragraph" w:customStyle="1" w:styleId="0A28BD968A4741E4BAC3B674DFE415A75">
    <w:name w:val="0A28BD968A4741E4BAC3B674DFE415A75"/>
    <w:rsid w:val="00E43D5D"/>
    <w:rPr>
      <w:rFonts w:eastAsiaTheme="minorHAnsi"/>
    </w:rPr>
  </w:style>
  <w:style w:type="paragraph" w:customStyle="1" w:styleId="12418421A59D48B58772AF845C1A89755">
    <w:name w:val="12418421A59D48B58772AF845C1A89755"/>
    <w:rsid w:val="00E43D5D"/>
    <w:rPr>
      <w:rFonts w:eastAsiaTheme="minorHAnsi"/>
    </w:rPr>
  </w:style>
  <w:style w:type="paragraph" w:customStyle="1" w:styleId="BB16DA2CFE644B43818EE9A20E561AD65">
    <w:name w:val="BB16DA2CFE644B43818EE9A20E561AD65"/>
    <w:rsid w:val="00E43D5D"/>
    <w:rPr>
      <w:rFonts w:eastAsiaTheme="minorHAnsi"/>
    </w:rPr>
  </w:style>
  <w:style w:type="paragraph" w:customStyle="1" w:styleId="8E071F663E554B3B99F6187ECF8123145">
    <w:name w:val="8E071F663E554B3B99F6187ECF8123145"/>
    <w:rsid w:val="00E43D5D"/>
    <w:rPr>
      <w:rFonts w:eastAsiaTheme="minorHAnsi"/>
    </w:rPr>
  </w:style>
  <w:style w:type="paragraph" w:customStyle="1" w:styleId="1E866B6B71884B51AE6967D2FA5564F95">
    <w:name w:val="1E866B6B71884B51AE6967D2FA5564F95"/>
    <w:rsid w:val="00E43D5D"/>
    <w:rPr>
      <w:rFonts w:eastAsiaTheme="minorHAnsi"/>
    </w:rPr>
  </w:style>
  <w:style w:type="paragraph" w:customStyle="1" w:styleId="D23B3C163E53437F9F7A2DE1814579665">
    <w:name w:val="D23B3C163E53437F9F7A2DE1814579665"/>
    <w:rsid w:val="00E43D5D"/>
    <w:rPr>
      <w:rFonts w:eastAsiaTheme="minorHAnsi"/>
    </w:rPr>
  </w:style>
  <w:style w:type="paragraph" w:customStyle="1" w:styleId="3F781F8EE8C64203B028FD76ECBF11765">
    <w:name w:val="3F781F8EE8C64203B028FD76ECBF11765"/>
    <w:rsid w:val="00E43D5D"/>
    <w:rPr>
      <w:rFonts w:eastAsiaTheme="minorHAnsi"/>
    </w:rPr>
  </w:style>
  <w:style w:type="paragraph" w:customStyle="1" w:styleId="394DF3EBF054430DA42BAC14CD8A21395">
    <w:name w:val="394DF3EBF054430DA42BAC14CD8A21395"/>
    <w:rsid w:val="00E43D5D"/>
    <w:rPr>
      <w:rFonts w:eastAsiaTheme="minorHAnsi"/>
    </w:rPr>
  </w:style>
  <w:style w:type="paragraph" w:customStyle="1" w:styleId="B9D1D670DC1846ED91EC0ABBCFEF4C755">
    <w:name w:val="B9D1D670DC1846ED91EC0ABBCFEF4C755"/>
    <w:rsid w:val="00E43D5D"/>
    <w:rPr>
      <w:rFonts w:eastAsiaTheme="minorHAnsi"/>
    </w:rPr>
  </w:style>
  <w:style w:type="paragraph" w:customStyle="1" w:styleId="D01F8E13D9204D67B9255E64BDE387E75">
    <w:name w:val="D01F8E13D9204D67B9255E64BDE387E75"/>
    <w:rsid w:val="00E43D5D"/>
    <w:rPr>
      <w:rFonts w:eastAsiaTheme="minorHAnsi"/>
    </w:rPr>
  </w:style>
  <w:style w:type="paragraph" w:customStyle="1" w:styleId="FFED8664D2924C3589141361FA0BAE5E5">
    <w:name w:val="FFED8664D2924C3589141361FA0BAE5E5"/>
    <w:rsid w:val="00E43D5D"/>
    <w:rPr>
      <w:rFonts w:eastAsiaTheme="minorHAnsi"/>
    </w:rPr>
  </w:style>
  <w:style w:type="paragraph" w:customStyle="1" w:styleId="5EC01FA802834DA6AFB410BA3CDB6B325">
    <w:name w:val="5EC01FA802834DA6AFB410BA3CDB6B325"/>
    <w:rsid w:val="00E43D5D"/>
    <w:rPr>
      <w:rFonts w:eastAsiaTheme="minorHAnsi"/>
    </w:rPr>
  </w:style>
  <w:style w:type="paragraph" w:customStyle="1" w:styleId="9A60D787FCCD4DF68C220976991DB4F75">
    <w:name w:val="9A60D787FCCD4DF68C220976991DB4F75"/>
    <w:rsid w:val="00E43D5D"/>
    <w:rPr>
      <w:rFonts w:eastAsiaTheme="minorHAnsi"/>
    </w:rPr>
  </w:style>
  <w:style w:type="paragraph" w:customStyle="1" w:styleId="A12B43A3998F49029E4B3F6F467C32115">
    <w:name w:val="A12B43A3998F49029E4B3F6F467C32115"/>
    <w:rsid w:val="00E43D5D"/>
    <w:rPr>
      <w:rFonts w:eastAsiaTheme="minorHAnsi"/>
    </w:rPr>
  </w:style>
  <w:style w:type="paragraph" w:customStyle="1" w:styleId="40FFE918B8FD444EA9F229B020C4C3675">
    <w:name w:val="40FFE918B8FD444EA9F229B020C4C3675"/>
    <w:rsid w:val="00E43D5D"/>
    <w:rPr>
      <w:rFonts w:eastAsiaTheme="minorHAnsi"/>
    </w:rPr>
  </w:style>
  <w:style w:type="paragraph" w:customStyle="1" w:styleId="B2463453F6A34EB2B029C77C149BA19E5">
    <w:name w:val="B2463453F6A34EB2B029C77C149BA19E5"/>
    <w:rsid w:val="00E43D5D"/>
    <w:rPr>
      <w:rFonts w:eastAsiaTheme="minorHAnsi"/>
    </w:rPr>
  </w:style>
  <w:style w:type="paragraph" w:customStyle="1" w:styleId="2E2CFDE2D4364C3FA2F23B1BAE70BE545">
    <w:name w:val="2E2CFDE2D4364C3FA2F23B1BAE70BE545"/>
    <w:rsid w:val="00E43D5D"/>
    <w:rPr>
      <w:rFonts w:eastAsiaTheme="minorHAnsi"/>
    </w:rPr>
  </w:style>
  <w:style w:type="paragraph" w:customStyle="1" w:styleId="3AEFD66C5EDE4568B72E2B2209FDECD95">
    <w:name w:val="3AEFD66C5EDE4568B72E2B2209FDECD95"/>
    <w:rsid w:val="00E43D5D"/>
    <w:rPr>
      <w:rFonts w:eastAsiaTheme="minorHAnsi"/>
    </w:rPr>
  </w:style>
  <w:style w:type="paragraph" w:customStyle="1" w:styleId="B1CEC882019B46EA96824EB061579D165">
    <w:name w:val="B1CEC882019B46EA96824EB061579D165"/>
    <w:rsid w:val="00E43D5D"/>
    <w:rPr>
      <w:rFonts w:eastAsiaTheme="minorHAnsi"/>
    </w:rPr>
  </w:style>
  <w:style w:type="paragraph" w:customStyle="1" w:styleId="687F52DE8D83467696FDD905E3B370995">
    <w:name w:val="687F52DE8D83467696FDD905E3B370995"/>
    <w:rsid w:val="00E43D5D"/>
    <w:rPr>
      <w:rFonts w:eastAsiaTheme="minorHAnsi"/>
    </w:rPr>
  </w:style>
  <w:style w:type="paragraph" w:customStyle="1" w:styleId="9DEE9B0397F34E75BD40E3FD34C82E5C5">
    <w:name w:val="9DEE9B0397F34E75BD40E3FD34C82E5C5"/>
    <w:rsid w:val="00E43D5D"/>
    <w:rPr>
      <w:rFonts w:eastAsiaTheme="minorHAnsi"/>
    </w:rPr>
  </w:style>
  <w:style w:type="paragraph" w:customStyle="1" w:styleId="3CA6603175E24F26A70ACE211F3472155">
    <w:name w:val="3CA6603175E24F26A70ACE211F3472155"/>
    <w:rsid w:val="00E43D5D"/>
    <w:rPr>
      <w:rFonts w:eastAsiaTheme="minorHAnsi"/>
    </w:rPr>
  </w:style>
  <w:style w:type="paragraph" w:customStyle="1" w:styleId="412AA0B26021450385DBC3C4A2A9EBB45">
    <w:name w:val="412AA0B26021450385DBC3C4A2A9EBB45"/>
    <w:rsid w:val="00E43D5D"/>
    <w:rPr>
      <w:rFonts w:eastAsiaTheme="minorHAnsi"/>
    </w:rPr>
  </w:style>
  <w:style w:type="paragraph" w:customStyle="1" w:styleId="BE3F9910FB1D4CEAA20703D926F7CE2E5">
    <w:name w:val="BE3F9910FB1D4CEAA20703D926F7CE2E5"/>
    <w:rsid w:val="00E43D5D"/>
    <w:rPr>
      <w:rFonts w:eastAsiaTheme="minorHAnsi"/>
    </w:rPr>
  </w:style>
  <w:style w:type="paragraph" w:customStyle="1" w:styleId="CE08637912094DC192BF6F2966E4C1C45">
    <w:name w:val="CE08637912094DC192BF6F2966E4C1C45"/>
    <w:rsid w:val="00E43D5D"/>
    <w:rPr>
      <w:rFonts w:eastAsiaTheme="minorHAnsi"/>
    </w:rPr>
  </w:style>
  <w:style w:type="paragraph" w:customStyle="1" w:styleId="B06AFF40E8C644F9847CE1E2D626C3C95">
    <w:name w:val="B06AFF40E8C644F9847CE1E2D626C3C95"/>
    <w:rsid w:val="00E43D5D"/>
    <w:rPr>
      <w:rFonts w:eastAsiaTheme="minorHAnsi"/>
    </w:rPr>
  </w:style>
  <w:style w:type="paragraph" w:customStyle="1" w:styleId="38BCBEDD00A749329E93F8CCE77206655">
    <w:name w:val="38BCBEDD00A749329E93F8CCE77206655"/>
    <w:rsid w:val="00E43D5D"/>
    <w:rPr>
      <w:rFonts w:eastAsiaTheme="minorHAnsi"/>
    </w:rPr>
  </w:style>
  <w:style w:type="paragraph" w:customStyle="1" w:styleId="8A5C4B0703F8419E9E788178E573EE175">
    <w:name w:val="8A5C4B0703F8419E9E788178E573EE175"/>
    <w:rsid w:val="00E43D5D"/>
    <w:rPr>
      <w:rFonts w:eastAsiaTheme="minorHAnsi"/>
    </w:rPr>
  </w:style>
  <w:style w:type="paragraph" w:customStyle="1" w:styleId="B0908764767241DE9B925E0AA4FDB58D5">
    <w:name w:val="B0908764767241DE9B925E0AA4FDB58D5"/>
    <w:rsid w:val="00E43D5D"/>
    <w:rPr>
      <w:rFonts w:eastAsiaTheme="minorHAnsi"/>
    </w:rPr>
  </w:style>
  <w:style w:type="paragraph" w:customStyle="1" w:styleId="4F7DFA17927946C2B659FBCCC985720A3">
    <w:name w:val="4F7DFA17927946C2B659FBCCC985720A3"/>
    <w:rsid w:val="00E43D5D"/>
    <w:rPr>
      <w:rFonts w:eastAsiaTheme="minorHAnsi"/>
    </w:rPr>
  </w:style>
  <w:style w:type="paragraph" w:customStyle="1" w:styleId="3B06DB693A594DD1AE1970AEA91ED5A53">
    <w:name w:val="3B06DB693A594DD1AE1970AEA91ED5A53"/>
    <w:rsid w:val="00E43D5D"/>
    <w:rPr>
      <w:rFonts w:eastAsiaTheme="minorHAnsi"/>
    </w:rPr>
  </w:style>
  <w:style w:type="paragraph" w:customStyle="1" w:styleId="29DC60F03E314C98992246958AA229B93">
    <w:name w:val="29DC60F03E314C98992246958AA229B93"/>
    <w:rsid w:val="00E43D5D"/>
    <w:rPr>
      <w:rFonts w:eastAsiaTheme="minorHAnsi"/>
    </w:rPr>
  </w:style>
  <w:style w:type="paragraph" w:customStyle="1" w:styleId="50E560F1E1244F379BF77AD30187C5D13">
    <w:name w:val="50E560F1E1244F379BF77AD30187C5D13"/>
    <w:rsid w:val="00E43D5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3AB8F-9A1C-4919-B712-6ADDA916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323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Hogar</dc:creator>
  <cp:keywords/>
  <dc:description/>
  <cp:lastModifiedBy>Mica M.</cp:lastModifiedBy>
  <cp:revision>8</cp:revision>
  <dcterms:created xsi:type="dcterms:W3CDTF">2024-09-06T17:22:00Z</dcterms:created>
  <dcterms:modified xsi:type="dcterms:W3CDTF">2024-09-06T17:49:00Z</dcterms:modified>
</cp:coreProperties>
</file>